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  <w:bookmarkStart w:id="0" w:name="_Toc429736078"/>
      <w:bookmarkStart w:id="1" w:name="_Toc429736205"/>
      <w:bookmarkStart w:id="2" w:name="_Toc429736560"/>
      <w:bookmarkStart w:id="3" w:name="_Toc430616177"/>
      <w:bookmarkStart w:id="4" w:name="_Toc430616357"/>
      <w:bookmarkStart w:id="5" w:name="_Toc431979311"/>
      <w:bookmarkStart w:id="6" w:name="_Toc432689162"/>
      <w:bookmarkStart w:id="7" w:name="_Toc436294945"/>
      <w:bookmarkStart w:id="8" w:name="_Toc403142829"/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197662" w:rsidP="008C7182">
      <w:pPr>
        <w:pStyle w:val="BDY"/>
        <w:rPr>
          <w:rFonts w:cs="Arial"/>
          <w:b/>
          <w:sz w:val="24"/>
          <w:szCs w:val="24"/>
          <w:u w:val="single"/>
        </w:rPr>
      </w:pPr>
      <w:r w:rsidRPr="00373104">
        <w:rPr>
          <w:rFonts w:ascii="Calibri" w:hAnsi="Calibri"/>
          <w:b/>
          <w:iCs/>
          <w:noProof/>
          <w:color w:val="1F4E79" w:themeColor="accent1" w:themeShade="8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9EFAA" wp14:editId="456C07CD">
                <wp:simplePos x="0" y="0"/>
                <wp:positionH relativeFrom="margin">
                  <wp:align>left</wp:align>
                </wp:positionH>
                <wp:positionV relativeFrom="paragraph">
                  <wp:posOffset>264795</wp:posOffset>
                </wp:positionV>
                <wp:extent cx="5779135" cy="6889750"/>
                <wp:effectExtent l="0" t="0" r="12065" b="25400"/>
                <wp:wrapNone/>
                <wp:docPr id="7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9135" cy="6889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DC8AD6" id="Rectangle 63" o:spid="_x0000_s1026" style="position:absolute;margin-left:0;margin-top:20.85pt;width:455.05pt;height:542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" filled="f" strokecolor="#9cc2e5 [1940]">
                <w10:wrap anchorx="margin"/>
              </v:rect>
            </w:pict>
          </mc:Fallback>
        </mc:AlternateContent>
      </w: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7858F9">
      <w:pPr>
        <w:pStyle w:val="BDY"/>
        <w:jc w:val="center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AD3FB5" w:rsidP="008C7182">
      <w:pPr>
        <w:pStyle w:val="BDY"/>
        <w:rPr>
          <w:rFonts w:cs="Arial"/>
          <w:b/>
          <w:sz w:val="24"/>
          <w:szCs w:val="24"/>
          <w:u w:val="single"/>
        </w:rPr>
      </w:pPr>
      <w:r w:rsidRPr="00373104">
        <w:rPr>
          <w:rFonts w:ascii="Calibri" w:hAnsi="Calibri"/>
          <w:b/>
          <w:i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742268" wp14:editId="6E58CEF0">
                <wp:simplePos x="0" y="0"/>
                <wp:positionH relativeFrom="margin">
                  <wp:align>center</wp:align>
                </wp:positionH>
                <wp:positionV relativeFrom="paragraph">
                  <wp:posOffset>195580</wp:posOffset>
                </wp:positionV>
                <wp:extent cx="5048885" cy="2076450"/>
                <wp:effectExtent l="0" t="0" r="0" b="0"/>
                <wp:wrapNone/>
                <wp:docPr id="9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885" cy="207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A1113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3FB5" w:rsidRPr="00116BAF" w:rsidRDefault="00AD3FB5" w:rsidP="00AD3FB5">
                            <w:pPr>
                              <w:pStyle w:val="BodyText3"/>
                              <w:spacing w:before="160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Installation Guide</w:t>
                            </w:r>
                          </w:p>
                          <w:p w:rsidR="007858F9" w:rsidRDefault="005A48B8" w:rsidP="00AD3FB5">
                            <w:pPr>
                              <w:pStyle w:val="BodyText3"/>
                              <w:spacing w:before="160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Sennheiser</w:t>
                            </w:r>
                            <w:r w:rsidR="00C575EA" w:rsidRPr="003471B6">
                              <w:rPr>
                                <w:b/>
                                <w:sz w:val="36"/>
                              </w:rPr>
                              <w:t xml:space="preserve"> </w:t>
                            </w:r>
                            <w:r w:rsidR="00607A7E" w:rsidRPr="003471B6">
                              <w:rPr>
                                <w:b/>
                                <w:sz w:val="36"/>
                              </w:rPr>
                              <w:t>Gaming Suite</w:t>
                            </w:r>
                          </w:p>
                          <w:p w:rsidR="00AD3FB5" w:rsidRPr="007858F9" w:rsidRDefault="00AD3FB5" w:rsidP="00AD3FB5">
                            <w:pPr>
                              <w:pStyle w:val="BodyText3"/>
                              <w:spacing w:before="1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F0363" w:rsidRPr="00CD3E63" w:rsidRDefault="00AF0363" w:rsidP="00197662">
                            <w:pPr>
                              <w:pStyle w:val="BodyText3"/>
                              <w:spacing w:before="160"/>
                              <w:rPr>
                                <w:sz w:val="36"/>
                              </w:rPr>
                            </w:pPr>
                          </w:p>
                          <w:p w:rsidR="00AF0363" w:rsidRDefault="00AF0363" w:rsidP="00197662">
                            <w:pPr>
                              <w:pStyle w:val="BodyText3"/>
                              <w:spacing w:before="160"/>
                              <w:rPr>
                                <w:b/>
                                <w:bCs/>
                                <w:color w:val="993300"/>
                                <w:sz w:val="36"/>
                              </w:rPr>
                            </w:pPr>
                          </w:p>
                          <w:p w:rsidR="00AF0363" w:rsidRDefault="00AF0363" w:rsidP="00197662">
                            <w:pPr>
                              <w:pStyle w:val="BodyText3"/>
                              <w:spacing w:before="160"/>
                              <w:rPr>
                                <w:color w:val="993300"/>
                              </w:rPr>
                            </w:pPr>
                          </w:p>
                        </w:txbxContent>
                      </wps:txbx>
                      <wps:bodyPr rot="0" vert="horz" wrap="square" lIns="91432" tIns="45716" rIns="91432" bIns="45716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742268" id="Rectangle 60" o:spid="_x0000_s1026" style="position:absolute;margin-left:0;margin-top:15.4pt;width:397.55pt;height:163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" filled="f" fillcolor="#a11133" stroked="f" strokeweight="1pt">
                <v:stroke startarrowwidth="narrow" startarrowlength="short" endarrowwidth="narrow" endarrowlength="short"/>
                <v:textbox inset="2.53978mm,1.2699mm,2.53978mm,1.2699mm">
                  <w:txbxContent>
                    <w:p w:rsidR="00AD3FB5" w:rsidRPr="00116BAF" w:rsidRDefault="00AD3FB5" w:rsidP="00AD3FB5">
                      <w:pPr>
                        <w:pStyle w:val="BodyText3"/>
                        <w:spacing w:before="160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Installation Guide</w:t>
                      </w:r>
                    </w:p>
                    <w:p w:rsidR="007858F9" w:rsidRDefault="005A48B8" w:rsidP="00AD3FB5">
                      <w:pPr>
                        <w:pStyle w:val="BodyText3"/>
                        <w:spacing w:before="160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Sennheiser</w:t>
                      </w:r>
                      <w:r w:rsidR="00C575EA" w:rsidRPr="003471B6">
                        <w:rPr>
                          <w:b/>
                          <w:sz w:val="36"/>
                        </w:rPr>
                        <w:t xml:space="preserve"> </w:t>
                      </w:r>
                      <w:r w:rsidR="00607A7E" w:rsidRPr="003471B6">
                        <w:rPr>
                          <w:b/>
                          <w:sz w:val="36"/>
                        </w:rPr>
                        <w:t>Gaming Suite</w:t>
                      </w:r>
                    </w:p>
                    <w:p w:rsidR="00AD3FB5" w:rsidRPr="007858F9" w:rsidRDefault="00AD3FB5" w:rsidP="00AD3FB5">
                      <w:pPr>
                        <w:pStyle w:val="BodyText3"/>
                        <w:spacing w:before="160"/>
                        <w:rPr>
                          <w:sz w:val="28"/>
                          <w:szCs w:val="28"/>
                        </w:rPr>
                      </w:pPr>
                    </w:p>
                    <w:p w:rsidR="00AF0363" w:rsidRPr="00CD3E63" w:rsidRDefault="00AF0363" w:rsidP="00197662">
                      <w:pPr>
                        <w:pStyle w:val="BodyText3"/>
                        <w:spacing w:before="160"/>
                        <w:rPr>
                          <w:sz w:val="36"/>
                        </w:rPr>
                      </w:pPr>
                    </w:p>
                    <w:p w:rsidR="00AF0363" w:rsidRDefault="00AF0363" w:rsidP="00197662">
                      <w:pPr>
                        <w:pStyle w:val="BodyText3"/>
                        <w:spacing w:before="160"/>
                        <w:rPr>
                          <w:b/>
                          <w:bCs/>
                          <w:color w:val="993300"/>
                          <w:sz w:val="36"/>
                        </w:rPr>
                      </w:pPr>
                    </w:p>
                    <w:p w:rsidR="00AF0363" w:rsidRDefault="00AF0363" w:rsidP="00197662">
                      <w:pPr>
                        <w:pStyle w:val="BodyText3"/>
                        <w:spacing w:before="160"/>
                        <w:rPr>
                          <w:color w:val="9933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Pr="00373104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2A1D9E" w:rsidRPr="00373104" w:rsidRDefault="002A1D9E" w:rsidP="00AD3FB5">
      <w:pPr>
        <w:rPr>
          <w:rFonts w:ascii="Arial" w:hAnsi="Arial" w:cs="Arial"/>
          <w:b/>
          <w:sz w:val="24"/>
          <w:szCs w:val="24"/>
        </w:rPr>
      </w:pPr>
    </w:p>
    <w:p w:rsidR="00373104" w:rsidRDefault="00373104" w:rsidP="00AD3FB5">
      <w:pPr>
        <w:rPr>
          <w:rFonts w:ascii="Arial" w:hAnsi="Arial" w:cs="Arial"/>
          <w:b/>
          <w:sz w:val="24"/>
          <w:szCs w:val="24"/>
        </w:rPr>
      </w:pPr>
    </w:p>
    <w:p w:rsidR="00373104" w:rsidRDefault="00F3383D" w:rsidP="00AD3FB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Introduction:</w:t>
      </w:r>
    </w:p>
    <w:p w:rsidR="00F3383D" w:rsidRDefault="00F3383D" w:rsidP="00AD3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665A48">
        <w:rPr>
          <w:rFonts w:ascii="Arial" w:hAnsi="Arial" w:cs="Arial"/>
          <w:sz w:val="24"/>
          <w:szCs w:val="24"/>
        </w:rPr>
        <w:t>This document</w:t>
      </w:r>
      <w:r w:rsidRPr="00F3383D">
        <w:rPr>
          <w:rFonts w:ascii="Arial" w:hAnsi="Arial" w:cs="Arial"/>
          <w:sz w:val="24"/>
          <w:szCs w:val="24"/>
        </w:rPr>
        <w:t xml:space="preserve"> provides details on </w:t>
      </w:r>
      <w:r>
        <w:rPr>
          <w:rFonts w:ascii="Arial" w:hAnsi="Arial" w:cs="Arial"/>
          <w:sz w:val="24"/>
          <w:szCs w:val="24"/>
        </w:rPr>
        <w:t>steps</w:t>
      </w:r>
      <w:r w:rsidRPr="00F3383D">
        <w:rPr>
          <w:rFonts w:ascii="Arial" w:hAnsi="Arial" w:cs="Arial"/>
          <w:sz w:val="24"/>
          <w:szCs w:val="24"/>
        </w:rPr>
        <w:t xml:space="preserve"> to install the Gaming Suite </w:t>
      </w:r>
      <w:r w:rsidR="00B10C8C">
        <w:rPr>
          <w:rFonts w:ascii="Arial" w:hAnsi="Arial" w:cs="Arial"/>
          <w:sz w:val="24"/>
          <w:szCs w:val="24"/>
        </w:rPr>
        <w:t>package</w:t>
      </w:r>
      <w:r>
        <w:rPr>
          <w:rFonts w:ascii="Arial" w:hAnsi="Arial" w:cs="Arial"/>
          <w:sz w:val="24"/>
          <w:szCs w:val="24"/>
        </w:rPr>
        <w:t>.</w:t>
      </w:r>
    </w:p>
    <w:p w:rsidR="00F3383D" w:rsidRDefault="00F3383D" w:rsidP="00AD3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The package installs the following </w:t>
      </w:r>
      <w:r w:rsidR="00B10C8C">
        <w:rPr>
          <w:rFonts w:ascii="Arial" w:hAnsi="Arial" w:cs="Arial"/>
          <w:sz w:val="24"/>
          <w:szCs w:val="24"/>
        </w:rPr>
        <w:t>components</w:t>
      </w:r>
      <w:r>
        <w:rPr>
          <w:rFonts w:ascii="Arial" w:hAnsi="Arial" w:cs="Arial"/>
          <w:sz w:val="24"/>
          <w:szCs w:val="24"/>
        </w:rPr>
        <w:t xml:space="preserve"> on your local machine:</w:t>
      </w:r>
    </w:p>
    <w:p w:rsidR="00F3383D" w:rsidRPr="00F3383D" w:rsidRDefault="00F3383D" w:rsidP="00B9047B">
      <w:pPr>
        <w:pStyle w:val="ListParagraph"/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 w:rsidRPr="00F3383D">
        <w:rPr>
          <w:rFonts w:ascii="Arial" w:hAnsi="Arial" w:cs="Arial"/>
          <w:sz w:val="24"/>
          <w:szCs w:val="24"/>
        </w:rPr>
        <w:t>APO driver</w:t>
      </w:r>
    </w:p>
    <w:p w:rsidR="00F3383D" w:rsidRDefault="005A48B8" w:rsidP="00B9047B">
      <w:pPr>
        <w:pStyle w:val="ListParagraph"/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Sennheiser</w:t>
      </w:r>
      <w:r w:rsidR="00F3383D" w:rsidRPr="00F3383D">
        <w:rPr>
          <w:rFonts w:ascii="Arial" w:hAnsi="Arial" w:cs="Arial"/>
          <w:sz w:val="24"/>
          <w:szCs w:val="24"/>
        </w:rPr>
        <w:t xml:space="preserve"> Gaming Suite Application</w:t>
      </w:r>
    </w:p>
    <w:p w:rsidR="00F3383D" w:rsidRPr="00F3383D" w:rsidRDefault="00F3383D" w:rsidP="00F3383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AD3FB5" w:rsidRPr="00373104" w:rsidRDefault="00AD3FB5" w:rsidP="00AD3FB5">
      <w:pPr>
        <w:rPr>
          <w:rFonts w:ascii="Arial" w:hAnsi="Arial" w:cs="Arial"/>
          <w:b/>
          <w:sz w:val="24"/>
          <w:szCs w:val="24"/>
        </w:rPr>
      </w:pPr>
      <w:r w:rsidRPr="00373104">
        <w:rPr>
          <w:rFonts w:ascii="Arial" w:hAnsi="Arial" w:cs="Arial"/>
          <w:b/>
          <w:sz w:val="24"/>
          <w:szCs w:val="24"/>
        </w:rPr>
        <w:t>Steps to Install:</w:t>
      </w:r>
    </w:p>
    <w:p w:rsidR="00AD3FB5" w:rsidRPr="00373104" w:rsidRDefault="00D947F5" w:rsidP="005A48B8">
      <w:pPr>
        <w:pStyle w:val="BDY"/>
        <w:numPr>
          <w:ilvl w:val="0"/>
          <w:numId w:val="2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Double click on the </w:t>
      </w:r>
      <w:r w:rsidR="005A48B8" w:rsidRPr="005A48B8">
        <w:rPr>
          <w:rFonts w:cs="Arial"/>
          <w:sz w:val="24"/>
          <w:szCs w:val="24"/>
        </w:rPr>
        <w:t>SennheiserGamingSuite</w:t>
      </w:r>
      <w:r>
        <w:rPr>
          <w:rFonts w:cs="Arial"/>
          <w:sz w:val="24"/>
          <w:szCs w:val="24"/>
        </w:rPr>
        <w:t>.msi (package)</w:t>
      </w:r>
    </w:p>
    <w:p w:rsidR="00A536EF" w:rsidRPr="00373104" w:rsidRDefault="00845134" w:rsidP="00B9047B">
      <w:pPr>
        <w:pStyle w:val="BDY"/>
        <w:numPr>
          <w:ilvl w:val="0"/>
          <w:numId w:val="2"/>
        </w:numPr>
        <w:rPr>
          <w:rFonts w:cs="Arial"/>
          <w:sz w:val="24"/>
          <w:szCs w:val="24"/>
        </w:rPr>
      </w:pPr>
      <w:r w:rsidRPr="00373104">
        <w:rPr>
          <w:rFonts w:cs="Arial"/>
          <w:sz w:val="24"/>
          <w:szCs w:val="24"/>
        </w:rPr>
        <w:t xml:space="preserve">Below Dialog </w:t>
      </w:r>
      <w:r w:rsidR="00373104">
        <w:rPr>
          <w:rFonts w:cs="Arial"/>
          <w:sz w:val="24"/>
          <w:szCs w:val="24"/>
        </w:rPr>
        <w:t>is displayed</w:t>
      </w:r>
      <w:r w:rsidR="00A536EF" w:rsidRPr="00373104">
        <w:rPr>
          <w:rFonts w:cs="Arial"/>
          <w:sz w:val="24"/>
          <w:szCs w:val="24"/>
        </w:rPr>
        <w:t>:</w:t>
      </w:r>
    </w:p>
    <w:p w:rsidR="00A536EF" w:rsidRPr="00373104" w:rsidRDefault="00A536EF" w:rsidP="00A536EF">
      <w:pPr>
        <w:pStyle w:val="BDY"/>
        <w:ind w:left="720"/>
        <w:rPr>
          <w:rFonts w:cs="Arial"/>
          <w:sz w:val="24"/>
          <w:szCs w:val="24"/>
        </w:rPr>
      </w:pPr>
    </w:p>
    <w:p w:rsidR="00A536EF" w:rsidRPr="00373104" w:rsidRDefault="00A536EF" w:rsidP="00A536EF">
      <w:pPr>
        <w:pStyle w:val="BDY"/>
        <w:ind w:left="720"/>
        <w:rPr>
          <w:rFonts w:cs="Arial"/>
          <w:sz w:val="24"/>
          <w:szCs w:val="24"/>
        </w:rPr>
      </w:pPr>
    </w:p>
    <w:p w:rsidR="00A536EF" w:rsidRPr="00373104" w:rsidRDefault="005A48B8" w:rsidP="00A536EF">
      <w:pPr>
        <w:pStyle w:val="BDY"/>
        <w:ind w:left="720"/>
        <w:rPr>
          <w:rFonts w:cs="Arial"/>
          <w:sz w:val="24"/>
          <w:szCs w:val="24"/>
        </w:rPr>
      </w:pPr>
      <w:r>
        <w:rPr>
          <w:noProof/>
        </w:rPr>
        <w:drawing>
          <wp:inline distT="0" distB="0" distL="0" distR="0" wp14:anchorId="3430798A" wp14:editId="4780B955">
            <wp:extent cx="4973771" cy="386541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82238" cy="3871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6EF" w:rsidRPr="00373104" w:rsidRDefault="00A536EF" w:rsidP="00A536EF">
      <w:pPr>
        <w:pStyle w:val="BDY"/>
        <w:ind w:left="720"/>
        <w:rPr>
          <w:rFonts w:cs="Arial"/>
          <w:sz w:val="24"/>
          <w:szCs w:val="24"/>
        </w:rPr>
      </w:pPr>
    </w:p>
    <w:p w:rsidR="00A536EF" w:rsidRPr="00373104" w:rsidRDefault="00A536EF" w:rsidP="00A536EF">
      <w:pPr>
        <w:pStyle w:val="BDY"/>
        <w:ind w:left="720"/>
        <w:rPr>
          <w:rFonts w:cs="Arial"/>
          <w:sz w:val="24"/>
          <w:szCs w:val="24"/>
        </w:rPr>
      </w:pPr>
    </w:p>
    <w:p w:rsidR="00A536EF" w:rsidRPr="00373104" w:rsidRDefault="00A536EF" w:rsidP="00A536EF">
      <w:pPr>
        <w:pStyle w:val="BDY"/>
        <w:ind w:left="720"/>
        <w:rPr>
          <w:rFonts w:cs="Arial"/>
          <w:sz w:val="24"/>
          <w:szCs w:val="24"/>
        </w:rPr>
      </w:pPr>
    </w:p>
    <w:p w:rsidR="00A536EF" w:rsidRPr="00373104" w:rsidRDefault="00A536EF" w:rsidP="00A536EF">
      <w:pPr>
        <w:pStyle w:val="BDY"/>
        <w:ind w:left="720"/>
        <w:rPr>
          <w:rFonts w:cs="Arial"/>
          <w:sz w:val="24"/>
          <w:szCs w:val="24"/>
        </w:rPr>
      </w:pPr>
    </w:p>
    <w:p w:rsidR="00A536EF" w:rsidRPr="00373104" w:rsidRDefault="00A536EF" w:rsidP="00A536EF">
      <w:pPr>
        <w:pStyle w:val="BDY"/>
        <w:ind w:left="720"/>
        <w:rPr>
          <w:rFonts w:cs="Arial"/>
          <w:sz w:val="24"/>
          <w:szCs w:val="24"/>
        </w:rPr>
      </w:pPr>
    </w:p>
    <w:p w:rsidR="00A536EF" w:rsidRPr="00373104" w:rsidRDefault="00A536EF" w:rsidP="00B9047B">
      <w:pPr>
        <w:pStyle w:val="BDY"/>
        <w:numPr>
          <w:ilvl w:val="0"/>
          <w:numId w:val="2"/>
        </w:numPr>
        <w:rPr>
          <w:rFonts w:cs="Arial"/>
          <w:sz w:val="24"/>
          <w:szCs w:val="24"/>
        </w:rPr>
      </w:pPr>
      <w:r w:rsidRPr="00373104">
        <w:rPr>
          <w:rFonts w:cs="Arial"/>
          <w:sz w:val="24"/>
          <w:szCs w:val="24"/>
        </w:rPr>
        <w:t xml:space="preserve">Click on Next </w:t>
      </w:r>
      <w:r w:rsidR="00845134" w:rsidRPr="00373104">
        <w:rPr>
          <w:rFonts w:cs="Arial"/>
          <w:sz w:val="24"/>
          <w:szCs w:val="24"/>
        </w:rPr>
        <w:t xml:space="preserve">button </w:t>
      </w:r>
      <w:r w:rsidR="003B1C0A" w:rsidRPr="00373104">
        <w:rPr>
          <w:rFonts w:cs="Arial"/>
          <w:sz w:val="24"/>
          <w:szCs w:val="24"/>
        </w:rPr>
        <w:t>to display</w:t>
      </w:r>
      <w:r w:rsidRPr="00373104">
        <w:rPr>
          <w:rFonts w:cs="Arial"/>
          <w:sz w:val="24"/>
          <w:szCs w:val="24"/>
        </w:rPr>
        <w:t xml:space="preserve"> the License Agreement Dialog as shown below :</w:t>
      </w:r>
    </w:p>
    <w:p w:rsidR="00A536EF" w:rsidRPr="00373104" w:rsidRDefault="00A536EF" w:rsidP="00A536EF">
      <w:pPr>
        <w:pStyle w:val="BDY"/>
        <w:ind w:left="720"/>
        <w:rPr>
          <w:rFonts w:cs="Arial"/>
          <w:sz w:val="24"/>
          <w:szCs w:val="24"/>
        </w:rPr>
      </w:pPr>
    </w:p>
    <w:p w:rsidR="00A536EF" w:rsidRPr="00373104" w:rsidRDefault="005A48B8" w:rsidP="00A536EF">
      <w:pPr>
        <w:pStyle w:val="BDY"/>
        <w:ind w:left="720"/>
        <w:rPr>
          <w:rFonts w:cs="Arial"/>
          <w:sz w:val="24"/>
          <w:szCs w:val="24"/>
        </w:rPr>
      </w:pPr>
      <w:r>
        <w:rPr>
          <w:noProof/>
        </w:rPr>
        <w:drawing>
          <wp:inline distT="0" distB="0" distL="0" distR="0" wp14:anchorId="7C79DECD" wp14:editId="037C5C54">
            <wp:extent cx="5043055" cy="4114778"/>
            <wp:effectExtent l="0" t="0" r="5715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64005" cy="4131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6EF" w:rsidRPr="00373104" w:rsidRDefault="00A536EF" w:rsidP="00A536EF">
      <w:pPr>
        <w:pStyle w:val="BDY"/>
        <w:ind w:left="720"/>
        <w:rPr>
          <w:rFonts w:cs="Arial"/>
          <w:sz w:val="24"/>
          <w:szCs w:val="24"/>
        </w:rPr>
      </w:pPr>
    </w:p>
    <w:p w:rsidR="00A536EF" w:rsidRPr="00373104" w:rsidRDefault="006D47C1" w:rsidP="00A536EF">
      <w:pPr>
        <w:pStyle w:val="BDY"/>
        <w:ind w:left="720"/>
        <w:rPr>
          <w:rFonts w:cs="Arial"/>
          <w:sz w:val="24"/>
          <w:szCs w:val="24"/>
        </w:rPr>
      </w:pPr>
      <w:r w:rsidRPr="00373104">
        <w:rPr>
          <w:rFonts w:cs="Arial"/>
          <w:sz w:val="24"/>
          <w:szCs w:val="24"/>
        </w:rPr>
        <w:t>Accept</w:t>
      </w:r>
      <w:r w:rsidR="00845134" w:rsidRPr="00373104">
        <w:rPr>
          <w:rFonts w:cs="Arial"/>
          <w:sz w:val="24"/>
          <w:szCs w:val="24"/>
        </w:rPr>
        <w:t xml:space="preserve"> the License Agreement checkbox to enable the Next Button.</w:t>
      </w:r>
    </w:p>
    <w:p w:rsidR="00A536EF" w:rsidRPr="00373104" w:rsidRDefault="00A536EF" w:rsidP="00A536EF">
      <w:pPr>
        <w:pStyle w:val="BDY"/>
        <w:ind w:left="720"/>
        <w:rPr>
          <w:rFonts w:cs="Arial"/>
          <w:sz w:val="24"/>
          <w:szCs w:val="24"/>
        </w:rPr>
      </w:pPr>
    </w:p>
    <w:p w:rsidR="00A536EF" w:rsidRPr="00373104" w:rsidRDefault="00A536EF" w:rsidP="00A536EF">
      <w:pPr>
        <w:pStyle w:val="BDY"/>
        <w:ind w:left="720"/>
        <w:rPr>
          <w:rFonts w:cs="Arial"/>
          <w:sz w:val="24"/>
          <w:szCs w:val="24"/>
        </w:rPr>
      </w:pPr>
    </w:p>
    <w:p w:rsidR="00A536EF" w:rsidRPr="00373104" w:rsidRDefault="00A536EF" w:rsidP="00A536EF">
      <w:pPr>
        <w:pStyle w:val="BDY"/>
        <w:ind w:left="720"/>
        <w:rPr>
          <w:rFonts w:cs="Arial"/>
          <w:sz w:val="24"/>
          <w:szCs w:val="24"/>
        </w:rPr>
      </w:pPr>
    </w:p>
    <w:p w:rsidR="00A536EF" w:rsidRPr="00373104" w:rsidRDefault="00A536EF" w:rsidP="00A536EF">
      <w:pPr>
        <w:pStyle w:val="BDY"/>
        <w:ind w:left="720"/>
        <w:rPr>
          <w:rFonts w:cs="Arial"/>
          <w:sz w:val="24"/>
          <w:szCs w:val="24"/>
        </w:rPr>
      </w:pPr>
    </w:p>
    <w:p w:rsidR="00A536EF" w:rsidRPr="00373104" w:rsidRDefault="00A536EF" w:rsidP="00A536EF">
      <w:pPr>
        <w:pStyle w:val="BDY"/>
        <w:ind w:left="720"/>
        <w:rPr>
          <w:rFonts w:cs="Arial"/>
          <w:sz w:val="24"/>
          <w:szCs w:val="24"/>
        </w:rPr>
      </w:pPr>
    </w:p>
    <w:p w:rsidR="00A536EF" w:rsidRPr="00373104" w:rsidRDefault="00A536EF" w:rsidP="00A536EF">
      <w:pPr>
        <w:pStyle w:val="BDY"/>
        <w:ind w:left="720"/>
        <w:rPr>
          <w:rFonts w:cs="Arial"/>
          <w:sz w:val="24"/>
          <w:szCs w:val="24"/>
        </w:rPr>
      </w:pPr>
    </w:p>
    <w:p w:rsidR="00A536EF" w:rsidRPr="00373104" w:rsidRDefault="00A536EF" w:rsidP="00A536EF">
      <w:pPr>
        <w:pStyle w:val="BDY"/>
        <w:ind w:left="720"/>
        <w:rPr>
          <w:rFonts w:cs="Arial"/>
          <w:sz w:val="24"/>
          <w:szCs w:val="24"/>
        </w:rPr>
      </w:pPr>
    </w:p>
    <w:p w:rsidR="00A536EF" w:rsidRPr="00373104" w:rsidRDefault="00A536EF" w:rsidP="002A1D9E">
      <w:pPr>
        <w:pStyle w:val="BDY"/>
        <w:rPr>
          <w:rFonts w:cs="Arial"/>
          <w:sz w:val="24"/>
          <w:szCs w:val="24"/>
        </w:rPr>
      </w:pPr>
    </w:p>
    <w:p w:rsidR="00373104" w:rsidRDefault="00373104" w:rsidP="002A1D9E">
      <w:pPr>
        <w:pStyle w:val="BDY"/>
        <w:rPr>
          <w:rFonts w:cs="Arial"/>
          <w:sz w:val="24"/>
          <w:szCs w:val="24"/>
        </w:rPr>
      </w:pPr>
    </w:p>
    <w:p w:rsidR="00670C50" w:rsidRDefault="00670C50" w:rsidP="002A1D9E">
      <w:pPr>
        <w:pStyle w:val="BDY"/>
        <w:rPr>
          <w:rFonts w:cs="Arial"/>
          <w:sz w:val="24"/>
          <w:szCs w:val="24"/>
        </w:rPr>
      </w:pPr>
    </w:p>
    <w:p w:rsidR="00670C50" w:rsidRPr="00373104" w:rsidRDefault="00670C50" w:rsidP="002A1D9E">
      <w:pPr>
        <w:pStyle w:val="BDY"/>
        <w:rPr>
          <w:rFonts w:cs="Arial"/>
          <w:sz w:val="24"/>
          <w:szCs w:val="24"/>
        </w:rPr>
      </w:pPr>
    </w:p>
    <w:p w:rsidR="00373104" w:rsidRDefault="00AD3FB5" w:rsidP="00B9047B">
      <w:pPr>
        <w:pStyle w:val="BDY"/>
        <w:numPr>
          <w:ilvl w:val="0"/>
          <w:numId w:val="2"/>
        </w:numPr>
        <w:rPr>
          <w:rFonts w:cs="Arial"/>
          <w:sz w:val="24"/>
          <w:szCs w:val="24"/>
        </w:rPr>
      </w:pPr>
      <w:r w:rsidRPr="00373104">
        <w:rPr>
          <w:rFonts w:cs="Arial"/>
          <w:sz w:val="24"/>
          <w:szCs w:val="24"/>
        </w:rPr>
        <w:t xml:space="preserve">Click </w:t>
      </w:r>
      <w:r w:rsidR="00845134" w:rsidRPr="00373104">
        <w:rPr>
          <w:rFonts w:cs="Arial"/>
          <w:sz w:val="24"/>
          <w:szCs w:val="24"/>
        </w:rPr>
        <w:t>on Next button</w:t>
      </w:r>
      <w:r w:rsidR="00373104" w:rsidRPr="00373104">
        <w:rPr>
          <w:rFonts w:cs="Arial"/>
          <w:sz w:val="24"/>
          <w:szCs w:val="24"/>
        </w:rPr>
        <w:t xml:space="preserve"> which will display the Install dialog as shown below:</w:t>
      </w:r>
    </w:p>
    <w:p w:rsidR="00670C50" w:rsidRPr="00373104" w:rsidRDefault="00670C50" w:rsidP="00670C50">
      <w:pPr>
        <w:pStyle w:val="BDY"/>
        <w:ind w:left="720"/>
        <w:rPr>
          <w:rFonts w:cs="Arial"/>
          <w:sz w:val="24"/>
          <w:szCs w:val="24"/>
        </w:rPr>
      </w:pPr>
    </w:p>
    <w:p w:rsidR="00373104" w:rsidRPr="00373104" w:rsidRDefault="00373104" w:rsidP="00373104">
      <w:pPr>
        <w:pStyle w:val="BDY"/>
        <w:ind w:left="720"/>
        <w:rPr>
          <w:rFonts w:cs="Arial"/>
          <w:sz w:val="24"/>
          <w:szCs w:val="24"/>
        </w:rPr>
      </w:pPr>
    </w:p>
    <w:p w:rsidR="00373104" w:rsidRPr="00373104" w:rsidRDefault="005A48B8" w:rsidP="00373104">
      <w:pPr>
        <w:pStyle w:val="BDY"/>
        <w:ind w:left="720"/>
        <w:rPr>
          <w:rFonts w:cs="Arial"/>
          <w:sz w:val="24"/>
          <w:szCs w:val="24"/>
        </w:rPr>
      </w:pPr>
      <w:r>
        <w:rPr>
          <w:noProof/>
        </w:rPr>
        <w:drawing>
          <wp:inline distT="0" distB="0" distL="0" distR="0" wp14:anchorId="23DDF4C1" wp14:editId="1CB95DDE">
            <wp:extent cx="5015345" cy="398970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22836" cy="3995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3104" w:rsidRPr="00373104" w:rsidRDefault="00373104" w:rsidP="00373104">
      <w:pPr>
        <w:pStyle w:val="BDY"/>
        <w:ind w:left="720"/>
        <w:rPr>
          <w:rFonts w:cs="Arial"/>
          <w:sz w:val="24"/>
          <w:szCs w:val="24"/>
        </w:rPr>
      </w:pPr>
    </w:p>
    <w:p w:rsidR="00373104" w:rsidRPr="00373104" w:rsidRDefault="00373104" w:rsidP="00373104">
      <w:pPr>
        <w:pStyle w:val="BDY"/>
        <w:ind w:left="720"/>
        <w:rPr>
          <w:rFonts w:cs="Arial"/>
          <w:sz w:val="24"/>
          <w:szCs w:val="24"/>
        </w:rPr>
      </w:pPr>
    </w:p>
    <w:p w:rsidR="00373104" w:rsidRPr="00373104" w:rsidRDefault="00373104" w:rsidP="00373104">
      <w:pPr>
        <w:pStyle w:val="BDY"/>
        <w:ind w:left="720"/>
        <w:rPr>
          <w:rFonts w:cs="Arial"/>
          <w:sz w:val="24"/>
          <w:szCs w:val="24"/>
        </w:rPr>
      </w:pPr>
    </w:p>
    <w:p w:rsidR="00373104" w:rsidRPr="00373104" w:rsidRDefault="00373104" w:rsidP="00373104">
      <w:pPr>
        <w:pStyle w:val="BDY"/>
        <w:ind w:left="720"/>
        <w:rPr>
          <w:rFonts w:cs="Arial"/>
          <w:sz w:val="24"/>
          <w:szCs w:val="24"/>
        </w:rPr>
      </w:pPr>
    </w:p>
    <w:p w:rsidR="00373104" w:rsidRPr="00373104" w:rsidRDefault="00373104" w:rsidP="00373104">
      <w:pPr>
        <w:pStyle w:val="BDY"/>
        <w:ind w:left="720"/>
        <w:rPr>
          <w:rFonts w:cs="Arial"/>
          <w:sz w:val="24"/>
          <w:szCs w:val="24"/>
        </w:rPr>
      </w:pPr>
    </w:p>
    <w:p w:rsidR="00373104" w:rsidRPr="00373104" w:rsidRDefault="00373104" w:rsidP="00373104">
      <w:pPr>
        <w:pStyle w:val="BDY"/>
        <w:ind w:left="720"/>
        <w:rPr>
          <w:rFonts w:cs="Arial"/>
          <w:sz w:val="24"/>
          <w:szCs w:val="24"/>
        </w:rPr>
      </w:pPr>
    </w:p>
    <w:p w:rsidR="00373104" w:rsidRPr="00373104" w:rsidRDefault="00373104" w:rsidP="00373104">
      <w:pPr>
        <w:pStyle w:val="BDY"/>
        <w:ind w:left="720"/>
        <w:rPr>
          <w:rFonts w:cs="Arial"/>
          <w:sz w:val="24"/>
          <w:szCs w:val="24"/>
        </w:rPr>
      </w:pPr>
    </w:p>
    <w:p w:rsidR="00373104" w:rsidRPr="00373104" w:rsidRDefault="00373104" w:rsidP="00373104">
      <w:pPr>
        <w:pStyle w:val="BDY"/>
        <w:ind w:left="720"/>
        <w:rPr>
          <w:rFonts w:cs="Arial"/>
          <w:sz w:val="24"/>
          <w:szCs w:val="24"/>
        </w:rPr>
      </w:pPr>
    </w:p>
    <w:p w:rsidR="00373104" w:rsidRPr="00373104" w:rsidRDefault="00373104" w:rsidP="00373104">
      <w:pPr>
        <w:pStyle w:val="BDY"/>
        <w:ind w:left="720"/>
        <w:rPr>
          <w:rFonts w:cs="Arial"/>
          <w:sz w:val="24"/>
          <w:szCs w:val="24"/>
        </w:rPr>
      </w:pPr>
    </w:p>
    <w:p w:rsidR="00373104" w:rsidRPr="00373104" w:rsidRDefault="00373104" w:rsidP="00373104">
      <w:pPr>
        <w:pStyle w:val="BDY"/>
        <w:ind w:left="720"/>
        <w:rPr>
          <w:rFonts w:cs="Arial"/>
          <w:sz w:val="24"/>
          <w:szCs w:val="24"/>
        </w:rPr>
      </w:pPr>
    </w:p>
    <w:p w:rsidR="00373104" w:rsidRDefault="00373104" w:rsidP="00373104">
      <w:pPr>
        <w:pStyle w:val="BDY"/>
        <w:ind w:left="720"/>
        <w:rPr>
          <w:rFonts w:cs="Arial"/>
          <w:sz w:val="24"/>
          <w:szCs w:val="24"/>
        </w:rPr>
      </w:pPr>
    </w:p>
    <w:p w:rsidR="0097080D" w:rsidRDefault="0097080D" w:rsidP="00373104">
      <w:pPr>
        <w:pStyle w:val="BDY"/>
        <w:ind w:left="720"/>
        <w:rPr>
          <w:rFonts w:cs="Arial"/>
          <w:sz w:val="24"/>
          <w:szCs w:val="24"/>
        </w:rPr>
      </w:pPr>
    </w:p>
    <w:p w:rsidR="0097080D" w:rsidRPr="00373104" w:rsidRDefault="0097080D" w:rsidP="00373104">
      <w:pPr>
        <w:pStyle w:val="BDY"/>
        <w:ind w:left="720"/>
        <w:rPr>
          <w:rFonts w:cs="Arial"/>
          <w:sz w:val="24"/>
          <w:szCs w:val="24"/>
        </w:rPr>
      </w:pPr>
    </w:p>
    <w:p w:rsidR="00845134" w:rsidRPr="00373104" w:rsidRDefault="00373104" w:rsidP="00B9047B">
      <w:pPr>
        <w:pStyle w:val="BDY"/>
        <w:numPr>
          <w:ilvl w:val="0"/>
          <w:numId w:val="2"/>
        </w:numPr>
        <w:rPr>
          <w:rFonts w:cs="Arial"/>
          <w:sz w:val="24"/>
          <w:szCs w:val="24"/>
        </w:rPr>
      </w:pPr>
      <w:r w:rsidRPr="00373104">
        <w:rPr>
          <w:rFonts w:cs="Arial"/>
          <w:sz w:val="24"/>
          <w:szCs w:val="24"/>
        </w:rPr>
        <w:t>Click on Install button to</w:t>
      </w:r>
      <w:r w:rsidR="00845134" w:rsidRPr="00373104">
        <w:rPr>
          <w:rFonts w:cs="Arial"/>
          <w:sz w:val="24"/>
          <w:szCs w:val="24"/>
        </w:rPr>
        <w:t xml:space="preserve"> install all the necessary files on to your local machine</w:t>
      </w:r>
      <w:r w:rsidRPr="00373104">
        <w:rPr>
          <w:rFonts w:cs="Arial"/>
          <w:sz w:val="24"/>
          <w:szCs w:val="24"/>
        </w:rPr>
        <w:t xml:space="preserve"> as shown below</w:t>
      </w:r>
      <w:r w:rsidR="00845134" w:rsidRPr="00373104">
        <w:rPr>
          <w:rFonts w:cs="Arial"/>
          <w:sz w:val="24"/>
          <w:szCs w:val="24"/>
        </w:rPr>
        <w:t>:</w:t>
      </w:r>
    </w:p>
    <w:p w:rsidR="00845134" w:rsidRPr="00373104" w:rsidRDefault="00845134" w:rsidP="00845134">
      <w:pPr>
        <w:pStyle w:val="BDY"/>
        <w:ind w:left="720"/>
        <w:rPr>
          <w:rFonts w:cs="Arial"/>
          <w:sz w:val="24"/>
          <w:szCs w:val="24"/>
        </w:rPr>
      </w:pPr>
    </w:p>
    <w:p w:rsidR="00845134" w:rsidRPr="00373104" w:rsidRDefault="005A48B8" w:rsidP="00845134">
      <w:pPr>
        <w:pStyle w:val="BDY"/>
        <w:ind w:left="720"/>
        <w:rPr>
          <w:rFonts w:cs="Arial"/>
          <w:sz w:val="24"/>
          <w:szCs w:val="24"/>
        </w:rPr>
      </w:pPr>
      <w:r>
        <w:rPr>
          <w:noProof/>
        </w:rPr>
        <w:drawing>
          <wp:inline distT="0" distB="0" distL="0" distR="0" wp14:anchorId="151303A5" wp14:editId="1B38A32F">
            <wp:extent cx="5001491" cy="4197350"/>
            <wp:effectExtent l="0" t="0" r="889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18683" cy="4211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5134" w:rsidRPr="00373104">
        <w:rPr>
          <w:rFonts w:cs="Arial"/>
          <w:sz w:val="24"/>
          <w:szCs w:val="24"/>
        </w:rPr>
        <w:tab/>
      </w:r>
    </w:p>
    <w:p w:rsidR="008F728D" w:rsidRPr="00373104" w:rsidRDefault="008F728D" w:rsidP="008F728D">
      <w:pPr>
        <w:pStyle w:val="BDY"/>
        <w:rPr>
          <w:rFonts w:cs="Arial"/>
          <w:sz w:val="24"/>
          <w:szCs w:val="24"/>
        </w:rPr>
      </w:pPr>
    </w:p>
    <w:p w:rsidR="008F728D" w:rsidRPr="00373104" w:rsidRDefault="008F728D" w:rsidP="008F728D">
      <w:pPr>
        <w:pStyle w:val="BDY"/>
        <w:rPr>
          <w:rFonts w:cs="Arial"/>
          <w:sz w:val="24"/>
          <w:szCs w:val="24"/>
        </w:rPr>
      </w:pPr>
    </w:p>
    <w:p w:rsidR="008F728D" w:rsidRPr="00373104" w:rsidRDefault="008F728D" w:rsidP="008F728D">
      <w:pPr>
        <w:pStyle w:val="BDY"/>
        <w:rPr>
          <w:rFonts w:cs="Arial"/>
          <w:sz w:val="24"/>
          <w:szCs w:val="24"/>
        </w:rPr>
      </w:pPr>
    </w:p>
    <w:p w:rsidR="008F728D" w:rsidRPr="00373104" w:rsidRDefault="008F728D" w:rsidP="008F728D">
      <w:pPr>
        <w:pStyle w:val="BDY"/>
        <w:rPr>
          <w:rFonts w:cs="Arial"/>
          <w:sz w:val="24"/>
          <w:szCs w:val="24"/>
        </w:rPr>
      </w:pPr>
    </w:p>
    <w:p w:rsidR="008F728D" w:rsidRPr="00373104" w:rsidRDefault="008F728D" w:rsidP="008F728D">
      <w:pPr>
        <w:pStyle w:val="BDY"/>
        <w:rPr>
          <w:rFonts w:cs="Arial"/>
          <w:sz w:val="24"/>
          <w:szCs w:val="24"/>
        </w:rPr>
      </w:pPr>
    </w:p>
    <w:p w:rsidR="008F728D" w:rsidRPr="00373104" w:rsidRDefault="008F728D" w:rsidP="008F728D">
      <w:pPr>
        <w:pStyle w:val="BDY"/>
        <w:rPr>
          <w:rFonts w:cs="Arial"/>
          <w:sz w:val="24"/>
          <w:szCs w:val="24"/>
        </w:rPr>
      </w:pPr>
    </w:p>
    <w:p w:rsidR="008F728D" w:rsidRPr="00373104" w:rsidRDefault="008F728D" w:rsidP="008F728D">
      <w:pPr>
        <w:pStyle w:val="BDY"/>
        <w:rPr>
          <w:rFonts w:cs="Arial"/>
          <w:sz w:val="24"/>
          <w:szCs w:val="24"/>
        </w:rPr>
      </w:pPr>
    </w:p>
    <w:p w:rsidR="008F728D" w:rsidRPr="00373104" w:rsidRDefault="008F728D" w:rsidP="008F728D">
      <w:pPr>
        <w:pStyle w:val="BDY"/>
        <w:rPr>
          <w:rFonts w:cs="Arial"/>
          <w:sz w:val="24"/>
          <w:szCs w:val="24"/>
        </w:rPr>
      </w:pPr>
    </w:p>
    <w:p w:rsidR="008F728D" w:rsidRPr="00373104" w:rsidRDefault="008F728D" w:rsidP="008F728D">
      <w:pPr>
        <w:pStyle w:val="BDY"/>
        <w:rPr>
          <w:rFonts w:cs="Arial"/>
          <w:sz w:val="24"/>
          <w:szCs w:val="24"/>
        </w:rPr>
      </w:pPr>
    </w:p>
    <w:p w:rsidR="00373104" w:rsidRPr="00373104" w:rsidRDefault="00373104" w:rsidP="008F728D">
      <w:pPr>
        <w:pStyle w:val="BDY"/>
        <w:rPr>
          <w:rFonts w:cs="Arial"/>
          <w:sz w:val="24"/>
          <w:szCs w:val="24"/>
        </w:rPr>
      </w:pPr>
    </w:p>
    <w:p w:rsidR="008F728D" w:rsidRDefault="008F728D" w:rsidP="008F728D">
      <w:pPr>
        <w:pStyle w:val="BDY"/>
        <w:rPr>
          <w:rFonts w:cs="Arial"/>
          <w:sz w:val="24"/>
          <w:szCs w:val="24"/>
        </w:rPr>
      </w:pPr>
    </w:p>
    <w:p w:rsidR="0097080D" w:rsidRDefault="0097080D" w:rsidP="008F728D">
      <w:pPr>
        <w:pStyle w:val="BDY"/>
        <w:rPr>
          <w:rFonts w:cs="Arial"/>
          <w:sz w:val="24"/>
          <w:szCs w:val="24"/>
        </w:rPr>
      </w:pPr>
    </w:p>
    <w:p w:rsidR="0097080D" w:rsidRPr="00373104" w:rsidRDefault="0097080D" w:rsidP="008F728D">
      <w:pPr>
        <w:pStyle w:val="BDY"/>
        <w:rPr>
          <w:rFonts w:cs="Arial"/>
          <w:sz w:val="24"/>
          <w:szCs w:val="24"/>
        </w:rPr>
      </w:pPr>
    </w:p>
    <w:p w:rsidR="00AD3FB5" w:rsidRPr="00373104" w:rsidRDefault="008F728D" w:rsidP="00B9047B">
      <w:pPr>
        <w:pStyle w:val="BDY"/>
        <w:numPr>
          <w:ilvl w:val="0"/>
          <w:numId w:val="2"/>
        </w:numPr>
        <w:rPr>
          <w:rFonts w:cs="Arial"/>
          <w:sz w:val="24"/>
          <w:szCs w:val="24"/>
        </w:rPr>
      </w:pPr>
      <w:r w:rsidRPr="00373104">
        <w:rPr>
          <w:rFonts w:cs="Arial"/>
          <w:sz w:val="24"/>
          <w:szCs w:val="24"/>
        </w:rPr>
        <w:t xml:space="preserve">On installing all the necessary files, </w:t>
      </w:r>
      <w:r w:rsidR="00EF688F" w:rsidRPr="00373104">
        <w:rPr>
          <w:rFonts w:cs="Arial"/>
          <w:sz w:val="24"/>
          <w:szCs w:val="24"/>
        </w:rPr>
        <w:t>a</w:t>
      </w:r>
      <w:r w:rsidRPr="00373104">
        <w:rPr>
          <w:rFonts w:cs="Arial"/>
          <w:sz w:val="24"/>
          <w:szCs w:val="24"/>
        </w:rPr>
        <w:t>n</w:t>
      </w:r>
      <w:r w:rsidR="00EF688F" w:rsidRPr="00373104">
        <w:rPr>
          <w:rFonts w:cs="Arial"/>
          <w:sz w:val="24"/>
          <w:szCs w:val="24"/>
        </w:rPr>
        <w:t xml:space="preserve"> Exit Dialog </w:t>
      </w:r>
      <w:r w:rsidRPr="00373104">
        <w:rPr>
          <w:rFonts w:cs="Arial"/>
          <w:sz w:val="24"/>
          <w:szCs w:val="24"/>
        </w:rPr>
        <w:t xml:space="preserve">will be displayed </w:t>
      </w:r>
      <w:r w:rsidR="00EF688F" w:rsidRPr="00373104">
        <w:rPr>
          <w:rFonts w:cs="Arial"/>
          <w:sz w:val="24"/>
          <w:szCs w:val="24"/>
        </w:rPr>
        <w:t>as shown below:</w:t>
      </w:r>
    </w:p>
    <w:p w:rsidR="00EF688F" w:rsidRPr="00373104" w:rsidRDefault="00EF688F" w:rsidP="00EF688F">
      <w:pPr>
        <w:pStyle w:val="BDY"/>
        <w:ind w:left="720"/>
        <w:rPr>
          <w:rFonts w:cs="Arial"/>
          <w:sz w:val="24"/>
          <w:szCs w:val="24"/>
        </w:rPr>
      </w:pPr>
    </w:p>
    <w:p w:rsidR="00EF688F" w:rsidRPr="00373104" w:rsidRDefault="005A48B8" w:rsidP="00EF688F">
      <w:pPr>
        <w:pStyle w:val="BDY"/>
        <w:ind w:left="720"/>
        <w:rPr>
          <w:rFonts w:cs="Arial"/>
          <w:sz w:val="24"/>
          <w:szCs w:val="24"/>
        </w:rPr>
      </w:pPr>
      <w:r>
        <w:rPr>
          <w:noProof/>
        </w:rPr>
        <w:drawing>
          <wp:inline distT="0" distB="0" distL="0" distR="0" wp14:anchorId="474364EC" wp14:editId="3CF20BBD">
            <wp:extent cx="5022273" cy="3955377"/>
            <wp:effectExtent l="0" t="0" r="6985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30501" cy="3961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88F" w:rsidRPr="00373104" w:rsidRDefault="00EF688F" w:rsidP="00EF688F">
      <w:pPr>
        <w:pStyle w:val="BDY"/>
        <w:ind w:left="720"/>
        <w:rPr>
          <w:rFonts w:cs="Arial"/>
          <w:b/>
          <w:sz w:val="24"/>
          <w:szCs w:val="24"/>
        </w:rPr>
      </w:pPr>
    </w:p>
    <w:p w:rsidR="00EF688F" w:rsidRPr="00373104" w:rsidRDefault="00EF688F" w:rsidP="00B9047B">
      <w:pPr>
        <w:pStyle w:val="BDY"/>
        <w:numPr>
          <w:ilvl w:val="0"/>
          <w:numId w:val="3"/>
        </w:numPr>
        <w:rPr>
          <w:rFonts w:cs="Arial"/>
          <w:sz w:val="24"/>
          <w:szCs w:val="24"/>
        </w:rPr>
      </w:pPr>
      <w:r w:rsidRPr="00373104">
        <w:rPr>
          <w:rFonts w:cs="Arial"/>
          <w:sz w:val="24"/>
          <w:szCs w:val="24"/>
        </w:rPr>
        <w:t>Click on Finish button which will place the Gaming Suite UI in the System tray.</w:t>
      </w:r>
      <w:r w:rsidR="008F728D" w:rsidRPr="00373104">
        <w:rPr>
          <w:rFonts w:cs="Arial"/>
          <w:sz w:val="24"/>
          <w:szCs w:val="24"/>
        </w:rPr>
        <w:t xml:space="preserve"> </w:t>
      </w:r>
    </w:p>
    <w:p w:rsidR="002A1D9E" w:rsidRDefault="002A1D9E" w:rsidP="00EF688F">
      <w:pPr>
        <w:pStyle w:val="BDY"/>
        <w:rPr>
          <w:rFonts w:cs="Arial"/>
          <w:sz w:val="24"/>
          <w:szCs w:val="24"/>
        </w:rPr>
      </w:pPr>
      <w:bookmarkStart w:id="9" w:name="_GoBack"/>
      <w:bookmarkEnd w:id="9"/>
    </w:p>
    <w:p w:rsidR="0097080D" w:rsidRPr="00373104" w:rsidRDefault="0097080D" w:rsidP="00EF688F">
      <w:pPr>
        <w:pStyle w:val="BDY"/>
        <w:rPr>
          <w:rFonts w:cs="Arial"/>
          <w:sz w:val="24"/>
          <w:szCs w:val="24"/>
        </w:rPr>
      </w:pPr>
    </w:p>
    <w:p w:rsidR="00EF688F" w:rsidRPr="00373104" w:rsidRDefault="00EF688F" w:rsidP="00EF688F">
      <w:pPr>
        <w:pStyle w:val="BDY"/>
        <w:rPr>
          <w:rFonts w:cs="Arial"/>
          <w:b/>
          <w:sz w:val="24"/>
          <w:szCs w:val="24"/>
        </w:rPr>
      </w:pPr>
      <w:r w:rsidRPr="00373104">
        <w:rPr>
          <w:rFonts w:cs="Arial"/>
          <w:b/>
          <w:sz w:val="24"/>
          <w:szCs w:val="24"/>
        </w:rPr>
        <w:t>Steps to Uninstall the Gaming Suite UI</w:t>
      </w:r>
    </w:p>
    <w:p w:rsidR="00EF688F" w:rsidRPr="00373104" w:rsidRDefault="0048462A" w:rsidP="00B9047B">
      <w:pPr>
        <w:pStyle w:val="BDY"/>
        <w:numPr>
          <w:ilvl w:val="0"/>
          <w:numId w:val="4"/>
        </w:numPr>
        <w:rPr>
          <w:rFonts w:cs="Arial"/>
          <w:sz w:val="24"/>
          <w:szCs w:val="24"/>
        </w:rPr>
      </w:pPr>
      <w:r w:rsidRPr="00373104">
        <w:rPr>
          <w:rFonts w:cs="Arial"/>
          <w:sz w:val="24"/>
          <w:szCs w:val="24"/>
        </w:rPr>
        <w:t>In the System tray, right click on the Gaming Suite UI application and select exit.</w:t>
      </w:r>
    </w:p>
    <w:p w:rsidR="00607A7E" w:rsidRPr="00373104" w:rsidRDefault="0048462A" w:rsidP="00B9047B">
      <w:pPr>
        <w:pStyle w:val="BDY"/>
        <w:numPr>
          <w:ilvl w:val="0"/>
          <w:numId w:val="4"/>
        </w:numPr>
        <w:rPr>
          <w:rFonts w:cs="Arial"/>
          <w:b/>
          <w:sz w:val="24"/>
          <w:szCs w:val="24"/>
        </w:rPr>
      </w:pPr>
      <w:r w:rsidRPr="00373104">
        <w:rPr>
          <w:rFonts w:cs="Arial"/>
          <w:sz w:val="24"/>
          <w:szCs w:val="24"/>
        </w:rPr>
        <w:t>Go to Control Panel-&gt;</w:t>
      </w:r>
      <w:r w:rsidR="00150A08">
        <w:rPr>
          <w:rFonts w:cs="Arial"/>
          <w:sz w:val="24"/>
          <w:szCs w:val="24"/>
        </w:rPr>
        <w:t>Sennheiser</w:t>
      </w:r>
      <w:r w:rsidRPr="00373104">
        <w:rPr>
          <w:rFonts w:cs="Arial"/>
          <w:sz w:val="24"/>
          <w:szCs w:val="24"/>
        </w:rPr>
        <w:t xml:space="preserve"> Gaming Suite, right click and uninstall.</w:t>
      </w:r>
    </w:p>
    <w:sectPr w:rsidR="00607A7E" w:rsidRPr="00373104" w:rsidSect="00183687">
      <w:headerReference w:type="default" r:id="rId13"/>
      <w:footerReference w:type="default" r:id="rId14"/>
      <w:pgSz w:w="12240" w:h="15840"/>
      <w:pgMar w:top="1440" w:right="144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8B3" w:rsidRDefault="009818B3" w:rsidP="0001489C">
      <w:pPr>
        <w:spacing w:after="0" w:line="240" w:lineRule="auto"/>
      </w:pPr>
      <w:r>
        <w:separator/>
      </w:r>
    </w:p>
  </w:endnote>
  <w:endnote w:type="continuationSeparator" w:id="0">
    <w:p w:rsidR="009818B3" w:rsidRDefault="009818B3" w:rsidP="00014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363" w:rsidRPr="00CD2913" w:rsidRDefault="00AF0363" w:rsidP="00197662">
    <w:pPr>
      <w:pStyle w:val="Footer"/>
    </w:pPr>
    <w:r>
      <w:t>Sennheiser Communications A/S</w:t>
    </w:r>
    <w:r>
      <w:ptab w:relativeTo="margin" w:alignment="center" w:leader="none"/>
    </w:r>
    <w:r>
      <w:ptab w:relativeTo="margin" w:alignment="right" w:leader="none"/>
    </w:r>
    <w:r w:rsidRPr="00CD2913">
      <w:fldChar w:fldCharType="begin"/>
    </w:r>
    <w:r w:rsidRPr="00CD2913">
      <w:instrText xml:space="preserve"> PAGE   \* MERGEFORMAT </w:instrText>
    </w:r>
    <w:r w:rsidRPr="00CD2913">
      <w:fldChar w:fldCharType="separate"/>
    </w:r>
    <w:r w:rsidR="00150A08">
      <w:rPr>
        <w:noProof/>
      </w:rPr>
      <w:t>6</w:t>
    </w:r>
    <w:r w:rsidRPr="00CD2913">
      <w:fldChar w:fldCharType="end"/>
    </w:r>
    <w:r w:rsidRPr="00CD2913">
      <w:t xml:space="preserve"> /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150A08">
      <w:rPr>
        <w:noProof/>
      </w:rPr>
      <w:t>6</w:t>
    </w:r>
    <w:r>
      <w:rPr>
        <w:noProof/>
      </w:rPr>
      <w:fldChar w:fldCharType="end"/>
    </w:r>
  </w:p>
  <w:p w:rsidR="00AF0363" w:rsidRPr="00197662" w:rsidRDefault="00AF0363" w:rsidP="001976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8B3" w:rsidRDefault="009818B3" w:rsidP="0001489C">
      <w:pPr>
        <w:spacing w:after="0" w:line="240" w:lineRule="auto"/>
      </w:pPr>
      <w:r>
        <w:separator/>
      </w:r>
    </w:p>
  </w:footnote>
  <w:footnote w:type="continuationSeparator" w:id="0">
    <w:p w:rsidR="009818B3" w:rsidRDefault="009818B3" w:rsidP="00014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363" w:rsidRDefault="00AF0363" w:rsidP="00197662">
    <w:pPr>
      <w:pStyle w:val="Header"/>
      <w:ind w:firstLine="4819"/>
    </w:pPr>
    <w:r w:rsidRPr="007B619D">
      <w:rPr>
        <w:noProof/>
        <w:color w:val="FFFFFF" w:themeColor="background1"/>
      </w:rPr>
      <w:drawing>
        <wp:anchor distT="0" distB="0" distL="114300" distR="114300" simplePos="0" relativeHeight="251659264" behindDoc="1" locked="0" layoutInCell="1" allowOverlap="1" wp14:anchorId="7E8CA6AB" wp14:editId="74E2DCF0">
          <wp:simplePos x="0" y="0"/>
          <wp:positionH relativeFrom="page">
            <wp:align>right</wp:align>
          </wp:positionH>
          <wp:positionV relativeFrom="paragraph">
            <wp:posOffset>-501650</wp:posOffset>
          </wp:positionV>
          <wp:extent cx="7772400" cy="1076325"/>
          <wp:effectExtent l="0" t="0" r="0" b="9525"/>
          <wp:wrapNone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76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2928" w:rsidRPr="007B619D">
      <w:rPr>
        <w:color w:val="FFFFFF" w:themeColor="background1"/>
      </w:rPr>
      <w:t xml:space="preserve"> </w:t>
    </w:r>
  </w:p>
  <w:p w:rsidR="00AF0363" w:rsidRDefault="00AF03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D89E6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CBB1883"/>
    <w:multiLevelType w:val="hybridMultilevel"/>
    <w:tmpl w:val="421ED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4D7551"/>
    <w:multiLevelType w:val="hybridMultilevel"/>
    <w:tmpl w:val="E20A5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845E86"/>
    <w:multiLevelType w:val="hybridMultilevel"/>
    <w:tmpl w:val="2E1EA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D552A7"/>
    <w:multiLevelType w:val="hybridMultilevel"/>
    <w:tmpl w:val="229AC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572"/>
    <w:rsid w:val="00003EBC"/>
    <w:rsid w:val="0001489C"/>
    <w:rsid w:val="0002076E"/>
    <w:rsid w:val="000227CE"/>
    <w:rsid w:val="000343B9"/>
    <w:rsid w:val="00037003"/>
    <w:rsid w:val="00051C0F"/>
    <w:rsid w:val="00051F2A"/>
    <w:rsid w:val="00053A03"/>
    <w:rsid w:val="000569C1"/>
    <w:rsid w:val="000647BD"/>
    <w:rsid w:val="00070FBA"/>
    <w:rsid w:val="00074004"/>
    <w:rsid w:val="000764CC"/>
    <w:rsid w:val="0009299C"/>
    <w:rsid w:val="000A46E6"/>
    <w:rsid w:val="000B30C7"/>
    <w:rsid w:val="000B35F0"/>
    <w:rsid w:val="000C663F"/>
    <w:rsid w:val="000D3485"/>
    <w:rsid w:val="000D49E4"/>
    <w:rsid w:val="000D5AD0"/>
    <w:rsid w:val="000E16BD"/>
    <w:rsid w:val="000E6657"/>
    <w:rsid w:val="000E6915"/>
    <w:rsid w:val="000E6E5B"/>
    <w:rsid w:val="00101715"/>
    <w:rsid w:val="00110EFB"/>
    <w:rsid w:val="00114CDA"/>
    <w:rsid w:val="00116BAF"/>
    <w:rsid w:val="00137008"/>
    <w:rsid w:val="00150A08"/>
    <w:rsid w:val="001515EA"/>
    <w:rsid w:val="00151ACD"/>
    <w:rsid w:val="00151D70"/>
    <w:rsid w:val="001543B7"/>
    <w:rsid w:val="00160516"/>
    <w:rsid w:val="00166F15"/>
    <w:rsid w:val="00167717"/>
    <w:rsid w:val="00170C28"/>
    <w:rsid w:val="001757F6"/>
    <w:rsid w:val="00180462"/>
    <w:rsid w:val="00182443"/>
    <w:rsid w:val="00183687"/>
    <w:rsid w:val="00186953"/>
    <w:rsid w:val="001876AD"/>
    <w:rsid w:val="0019172F"/>
    <w:rsid w:val="00191802"/>
    <w:rsid w:val="00191E5A"/>
    <w:rsid w:val="00197662"/>
    <w:rsid w:val="001A1C47"/>
    <w:rsid w:val="001A5351"/>
    <w:rsid w:val="001A5D1E"/>
    <w:rsid w:val="001A5EBF"/>
    <w:rsid w:val="001B524D"/>
    <w:rsid w:val="001C491B"/>
    <w:rsid w:val="001D33BD"/>
    <w:rsid w:val="001E6E8C"/>
    <w:rsid w:val="001F2DC8"/>
    <w:rsid w:val="00200889"/>
    <w:rsid w:val="00200988"/>
    <w:rsid w:val="00202F13"/>
    <w:rsid w:val="00202F7C"/>
    <w:rsid w:val="00203C84"/>
    <w:rsid w:val="002101CA"/>
    <w:rsid w:val="00212EDD"/>
    <w:rsid w:val="00216F94"/>
    <w:rsid w:val="00223549"/>
    <w:rsid w:val="002255A8"/>
    <w:rsid w:val="0022603E"/>
    <w:rsid w:val="00245DAF"/>
    <w:rsid w:val="00247D35"/>
    <w:rsid w:val="00253469"/>
    <w:rsid w:val="00257B14"/>
    <w:rsid w:val="002654AC"/>
    <w:rsid w:val="0026677A"/>
    <w:rsid w:val="00274633"/>
    <w:rsid w:val="00275BFE"/>
    <w:rsid w:val="00276D1D"/>
    <w:rsid w:val="00283A41"/>
    <w:rsid w:val="00290BCA"/>
    <w:rsid w:val="00297143"/>
    <w:rsid w:val="002A1D9E"/>
    <w:rsid w:val="002B0DEE"/>
    <w:rsid w:val="002B466D"/>
    <w:rsid w:val="002B67EA"/>
    <w:rsid w:val="002E136D"/>
    <w:rsid w:val="002E2B7A"/>
    <w:rsid w:val="002E44C9"/>
    <w:rsid w:val="002F238C"/>
    <w:rsid w:val="00300F0A"/>
    <w:rsid w:val="00303395"/>
    <w:rsid w:val="00307CEC"/>
    <w:rsid w:val="003109CA"/>
    <w:rsid w:val="00311ECA"/>
    <w:rsid w:val="0032331B"/>
    <w:rsid w:val="00323397"/>
    <w:rsid w:val="00331974"/>
    <w:rsid w:val="00332928"/>
    <w:rsid w:val="00336021"/>
    <w:rsid w:val="003471B6"/>
    <w:rsid w:val="0035204F"/>
    <w:rsid w:val="00356807"/>
    <w:rsid w:val="00362DED"/>
    <w:rsid w:val="00365485"/>
    <w:rsid w:val="00367E4C"/>
    <w:rsid w:val="00370168"/>
    <w:rsid w:val="00373104"/>
    <w:rsid w:val="00373A67"/>
    <w:rsid w:val="003773C7"/>
    <w:rsid w:val="00380C95"/>
    <w:rsid w:val="00387CAC"/>
    <w:rsid w:val="003903E8"/>
    <w:rsid w:val="003912B6"/>
    <w:rsid w:val="0039446E"/>
    <w:rsid w:val="003A02F3"/>
    <w:rsid w:val="003A06F7"/>
    <w:rsid w:val="003A7163"/>
    <w:rsid w:val="003B1C0A"/>
    <w:rsid w:val="003B325C"/>
    <w:rsid w:val="003B74BF"/>
    <w:rsid w:val="003C12D8"/>
    <w:rsid w:val="003D07F6"/>
    <w:rsid w:val="003E1F32"/>
    <w:rsid w:val="003E5A44"/>
    <w:rsid w:val="003F31CF"/>
    <w:rsid w:val="003F4393"/>
    <w:rsid w:val="004001F5"/>
    <w:rsid w:val="0041496D"/>
    <w:rsid w:val="00415B39"/>
    <w:rsid w:val="00427B73"/>
    <w:rsid w:val="00430261"/>
    <w:rsid w:val="004304F1"/>
    <w:rsid w:val="00443846"/>
    <w:rsid w:val="004444C9"/>
    <w:rsid w:val="004528F1"/>
    <w:rsid w:val="00467A57"/>
    <w:rsid w:val="00470DF2"/>
    <w:rsid w:val="00472055"/>
    <w:rsid w:val="0047557F"/>
    <w:rsid w:val="00476B5C"/>
    <w:rsid w:val="00481E10"/>
    <w:rsid w:val="0048462A"/>
    <w:rsid w:val="00493172"/>
    <w:rsid w:val="004952F8"/>
    <w:rsid w:val="004A20ED"/>
    <w:rsid w:val="004A2B02"/>
    <w:rsid w:val="004A3F68"/>
    <w:rsid w:val="004B622A"/>
    <w:rsid w:val="004C2E48"/>
    <w:rsid w:val="004D04D4"/>
    <w:rsid w:val="004D0E83"/>
    <w:rsid w:val="004D76D3"/>
    <w:rsid w:val="004E15C3"/>
    <w:rsid w:val="004E66C9"/>
    <w:rsid w:val="004F0690"/>
    <w:rsid w:val="00501755"/>
    <w:rsid w:val="00502E62"/>
    <w:rsid w:val="00502EF8"/>
    <w:rsid w:val="005108D9"/>
    <w:rsid w:val="00513815"/>
    <w:rsid w:val="00523449"/>
    <w:rsid w:val="00530023"/>
    <w:rsid w:val="00554140"/>
    <w:rsid w:val="00574324"/>
    <w:rsid w:val="00575047"/>
    <w:rsid w:val="00577C7E"/>
    <w:rsid w:val="005828DA"/>
    <w:rsid w:val="00591902"/>
    <w:rsid w:val="00596235"/>
    <w:rsid w:val="005A1D29"/>
    <w:rsid w:val="005A48B8"/>
    <w:rsid w:val="005B122D"/>
    <w:rsid w:val="005B173E"/>
    <w:rsid w:val="005B17D2"/>
    <w:rsid w:val="005B32EC"/>
    <w:rsid w:val="005B4D86"/>
    <w:rsid w:val="005D4BCB"/>
    <w:rsid w:val="005E2A7F"/>
    <w:rsid w:val="005E7B5C"/>
    <w:rsid w:val="005F00D7"/>
    <w:rsid w:val="005F1EDA"/>
    <w:rsid w:val="005F4DCA"/>
    <w:rsid w:val="0060435E"/>
    <w:rsid w:val="00606A3F"/>
    <w:rsid w:val="006075F8"/>
    <w:rsid w:val="00607A7E"/>
    <w:rsid w:val="00611C09"/>
    <w:rsid w:val="00614E14"/>
    <w:rsid w:val="006230C0"/>
    <w:rsid w:val="00630779"/>
    <w:rsid w:val="00631E91"/>
    <w:rsid w:val="00632CF3"/>
    <w:rsid w:val="00641295"/>
    <w:rsid w:val="00641CA3"/>
    <w:rsid w:val="0064496F"/>
    <w:rsid w:val="00644A3A"/>
    <w:rsid w:val="00650758"/>
    <w:rsid w:val="00651CB1"/>
    <w:rsid w:val="006615B2"/>
    <w:rsid w:val="00665A48"/>
    <w:rsid w:val="006665E8"/>
    <w:rsid w:val="00666F90"/>
    <w:rsid w:val="00670C50"/>
    <w:rsid w:val="00672713"/>
    <w:rsid w:val="00677838"/>
    <w:rsid w:val="006803BD"/>
    <w:rsid w:val="00682F33"/>
    <w:rsid w:val="00690617"/>
    <w:rsid w:val="0069122E"/>
    <w:rsid w:val="00692B55"/>
    <w:rsid w:val="00693149"/>
    <w:rsid w:val="00697D85"/>
    <w:rsid w:val="006B5590"/>
    <w:rsid w:val="006C3810"/>
    <w:rsid w:val="006C6177"/>
    <w:rsid w:val="006D1056"/>
    <w:rsid w:val="006D2AD0"/>
    <w:rsid w:val="006D47C1"/>
    <w:rsid w:val="006D776F"/>
    <w:rsid w:val="006E2C88"/>
    <w:rsid w:val="006F37A4"/>
    <w:rsid w:val="006F5E4F"/>
    <w:rsid w:val="00705A33"/>
    <w:rsid w:val="00705F82"/>
    <w:rsid w:val="0070674B"/>
    <w:rsid w:val="00713C40"/>
    <w:rsid w:val="00716AB1"/>
    <w:rsid w:val="00723E62"/>
    <w:rsid w:val="00726C89"/>
    <w:rsid w:val="00730F97"/>
    <w:rsid w:val="0073505D"/>
    <w:rsid w:val="00744F33"/>
    <w:rsid w:val="0074681A"/>
    <w:rsid w:val="007470D8"/>
    <w:rsid w:val="00750908"/>
    <w:rsid w:val="00751F35"/>
    <w:rsid w:val="007615DB"/>
    <w:rsid w:val="00764994"/>
    <w:rsid w:val="00773913"/>
    <w:rsid w:val="00782DA1"/>
    <w:rsid w:val="00783A3F"/>
    <w:rsid w:val="00784336"/>
    <w:rsid w:val="007858F9"/>
    <w:rsid w:val="007A5265"/>
    <w:rsid w:val="007A7FE3"/>
    <w:rsid w:val="007B10AB"/>
    <w:rsid w:val="007C198E"/>
    <w:rsid w:val="007C1D6A"/>
    <w:rsid w:val="007C32D5"/>
    <w:rsid w:val="007C4ED4"/>
    <w:rsid w:val="007D27DE"/>
    <w:rsid w:val="007D723E"/>
    <w:rsid w:val="007E6949"/>
    <w:rsid w:val="007F1E9A"/>
    <w:rsid w:val="007F2251"/>
    <w:rsid w:val="007F5AA1"/>
    <w:rsid w:val="007F70FF"/>
    <w:rsid w:val="007F7DFB"/>
    <w:rsid w:val="008015C7"/>
    <w:rsid w:val="008045DB"/>
    <w:rsid w:val="00806B96"/>
    <w:rsid w:val="00821FE4"/>
    <w:rsid w:val="00826D77"/>
    <w:rsid w:val="008319EB"/>
    <w:rsid w:val="00836532"/>
    <w:rsid w:val="0084161F"/>
    <w:rsid w:val="00845134"/>
    <w:rsid w:val="0085006F"/>
    <w:rsid w:val="00854160"/>
    <w:rsid w:val="00856E9A"/>
    <w:rsid w:val="00857539"/>
    <w:rsid w:val="0086014B"/>
    <w:rsid w:val="00867104"/>
    <w:rsid w:val="00885996"/>
    <w:rsid w:val="00887395"/>
    <w:rsid w:val="00895F93"/>
    <w:rsid w:val="008A2F50"/>
    <w:rsid w:val="008A4749"/>
    <w:rsid w:val="008C1616"/>
    <w:rsid w:val="008C5AB9"/>
    <w:rsid w:val="008C7182"/>
    <w:rsid w:val="008D2920"/>
    <w:rsid w:val="008D3109"/>
    <w:rsid w:val="008D7A20"/>
    <w:rsid w:val="008E0C49"/>
    <w:rsid w:val="008E160D"/>
    <w:rsid w:val="008E30A0"/>
    <w:rsid w:val="008F728D"/>
    <w:rsid w:val="0090050C"/>
    <w:rsid w:val="0091102A"/>
    <w:rsid w:val="00913E66"/>
    <w:rsid w:val="009300B7"/>
    <w:rsid w:val="00932E52"/>
    <w:rsid w:val="009409DF"/>
    <w:rsid w:val="0094121C"/>
    <w:rsid w:val="00941D60"/>
    <w:rsid w:val="00965D3F"/>
    <w:rsid w:val="0097080D"/>
    <w:rsid w:val="00973076"/>
    <w:rsid w:val="00973AE1"/>
    <w:rsid w:val="0097611C"/>
    <w:rsid w:val="00976CCB"/>
    <w:rsid w:val="009818B3"/>
    <w:rsid w:val="0098314D"/>
    <w:rsid w:val="009A1799"/>
    <w:rsid w:val="009B05B8"/>
    <w:rsid w:val="009B4B40"/>
    <w:rsid w:val="009B661F"/>
    <w:rsid w:val="009C0618"/>
    <w:rsid w:val="009C183E"/>
    <w:rsid w:val="009C236C"/>
    <w:rsid w:val="009D55CB"/>
    <w:rsid w:val="009D6455"/>
    <w:rsid w:val="009D68CD"/>
    <w:rsid w:val="009D6E35"/>
    <w:rsid w:val="009D72B9"/>
    <w:rsid w:val="009D7857"/>
    <w:rsid w:val="009E18EA"/>
    <w:rsid w:val="009E191F"/>
    <w:rsid w:val="009E43E4"/>
    <w:rsid w:val="009E4577"/>
    <w:rsid w:val="009F686C"/>
    <w:rsid w:val="009F75DE"/>
    <w:rsid w:val="00A20622"/>
    <w:rsid w:val="00A22953"/>
    <w:rsid w:val="00A475F3"/>
    <w:rsid w:val="00A519CE"/>
    <w:rsid w:val="00A536EF"/>
    <w:rsid w:val="00A66ECF"/>
    <w:rsid w:val="00A673CC"/>
    <w:rsid w:val="00A67E37"/>
    <w:rsid w:val="00A70EB9"/>
    <w:rsid w:val="00A717E5"/>
    <w:rsid w:val="00A7352D"/>
    <w:rsid w:val="00A857DB"/>
    <w:rsid w:val="00A967B4"/>
    <w:rsid w:val="00AB3EAB"/>
    <w:rsid w:val="00AC64F4"/>
    <w:rsid w:val="00AD1C7C"/>
    <w:rsid w:val="00AD2A76"/>
    <w:rsid w:val="00AD3FB5"/>
    <w:rsid w:val="00AE1334"/>
    <w:rsid w:val="00AE40F8"/>
    <w:rsid w:val="00AE5897"/>
    <w:rsid w:val="00AF0363"/>
    <w:rsid w:val="00AF0D7B"/>
    <w:rsid w:val="00AF7942"/>
    <w:rsid w:val="00B00A82"/>
    <w:rsid w:val="00B10C8C"/>
    <w:rsid w:val="00B31DCD"/>
    <w:rsid w:val="00B37400"/>
    <w:rsid w:val="00B42B91"/>
    <w:rsid w:val="00B43812"/>
    <w:rsid w:val="00B43A9C"/>
    <w:rsid w:val="00B5554A"/>
    <w:rsid w:val="00B743B8"/>
    <w:rsid w:val="00B81764"/>
    <w:rsid w:val="00B853DF"/>
    <w:rsid w:val="00B9047B"/>
    <w:rsid w:val="00B907FD"/>
    <w:rsid w:val="00B95CAB"/>
    <w:rsid w:val="00B97E63"/>
    <w:rsid w:val="00BA0A7A"/>
    <w:rsid w:val="00BA2679"/>
    <w:rsid w:val="00BA5C10"/>
    <w:rsid w:val="00BA6E93"/>
    <w:rsid w:val="00BC4B3C"/>
    <w:rsid w:val="00BC6282"/>
    <w:rsid w:val="00BD0A00"/>
    <w:rsid w:val="00BE2B37"/>
    <w:rsid w:val="00BF39B8"/>
    <w:rsid w:val="00BF5C44"/>
    <w:rsid w:val="00C10DF2"/>
    <w:rsid w:val="00C1792A"/>
    <w:rsid w:val="00C31230"/>
    <w:rsid w:val="00C3282C"/>
    <w:rsid w:val="00C346AE"/>
    <w:rsid w:val="00C40350"/>
    <w:rsid w:val="00C43C5D"/>
    <w:rsid w:val="00C5046E"/>
    <w:rsid w:val="00C575EA"/>
    <w:rsid w:val="00C57A25"/>
    <w:rsid w:val="00C57E10"/>
    <w:rsid w:val="00C62C48"/>
    <w:rsid w:val="00C662A7"/>
    <w:rsid w:val="00C673A6"/>
    <w:rsid w:val="00C7313B"/>
    <w:rsid w:val="00C733E3"/>
    <w:rsid w:val="00C74AA3"/>
    <w:rsid w:val="00C84BD5"/>
    <w:rsid w:val="00C91987"/>
    <w:rsid w:val="00C94268"/>
    <w:rsid w:val="00CA17D1"/>
    <w:rsid w:val="00CB1D9D"/>
    <w:rsid w:val="00CB4DC4"/>
    <w:rsid w:val="00CD2745"/>
    <w:rsid w:val="00CE59D9"/>
    <w:rsid w:val="00CF0097"/>
    <w:rsid w:val="00CF33D1"/>
    <w:rsid w:val="00CF651C"/>
    <w:rsid w:val="00CF722C"/>
    <w:rsid w:val="00D129A1"/>
    <w:rsid w:val="00D14CCF"/>
    <w:rsid w:val="00D20390"/>
    <w:rsid w:val="00D22BCA"/>
    <w:rsid w:val="00D33FB8"/>
    <w:rsid w:val="00D42E95"/>
    <w:rsid w:val="00D53FA8"/>
    <w:rsid w:val="00D56589"/>
    <w:rsid w:val="00D63C0A"/>
    <w:rsid w:val="00D64159"/>
    <w:rsid w:val="00D947F5"/>
    <w:rsid w:val="00DA092E"/>
    <w:rsid w:val="00DA407B"/>
    <w:rsid w:val="00DA7D57"/>
    <w:rsid w:val="00DA7D9F"/>
    <w:rsid w:val="00DB7D08"/>
    <w:rsid w:val="00DD352A"/>
    <w:rsid w:val="00DE2AC5"/>
    <w:rsid w:val="00DE36EF"/>
    <w:rsid w:val="00E076FA"/>
    <w:rsid w:val="00E1402E"/>
    <w:rsid w:val="00E40C36"/>
    <w:rsid w:val="00E57E6B"/>
    <w:rsid w:val="00E647B6"/>
    <w:rsid w:val="00E67AE6"/>
    <w:rsid w:val="00E71CFD"/>
    <w:rsid w:val="00E90DA9"/>
    <w:rsid w:val="00E90E0B"/>
    <w:rsid w:val="00E90E85"/>
    <w:rsid w:val="00E91FC9"/>
    <w:rsid w:val="00E91FDA"/>
    <w:rsid w:val="00E95145"/>
    <w:rsid w:val="00EB30E1"/>
    <w:rsid w:val="00EB7B2C"/>
    <w:rsid w:val="00ED0644"/>
    <w:rsid w:val="00ED40DB"/>
    <w:rsid w:val="00ED5113"/>
    <w:rsid w:val="00ED5B23"/>
    <w:rsid w:val="00EE1549"/>
    <w:rsid w:val="00EE4361"/>
    <w:rsid w:val="00EE5AE4"/>
    <w:rsid w:val="00EE69C4"/>
    <w:rsid w:val="00EF688F"/>
    <w:rsid w:val="00F07054"/>
    <w:rsid w:val="00F103F5"/>
    <w:rsid w:val="00F10572"/>
    <w:rsid w:val="00F10DBD"/>
    <w:rsid w:val="00F242CD"/>
    <w:rsid w:val="00F27876"/>
    <w:rsid w:val="00F3383D"/>
    <w:rsid w:val="00F35A04"/>
    <w:rsid w:val="00F362E7"/>
    <w:rsid w:val="00F44420"/>
    <w:rsid w:val="00F50265"/>
    <w:rsid w:val="00F51D31"/>
    <w:rsid w:val="00F53428"/>
    <w:rsid w:val="00F54BCF"/>
    <w:rsid w:val="00F60553"/>
    <w:rsid w:val="00F63821"/>
    <w:rsid w:val="00F64922"/>
    <w:rsid w:val="00F7106F"/>
    <w:rsid w:val="00F7128C"/>
    <w:rsid w:val="00F72E02"/>
    <w:rsid w:val="00F73D9C"/>
    <w:rsid w:val="00F74394"/>
    <w:rsid w:val="00F77E01"/>
    <w:rsid w:val="00F82282"/>
    <w:rsid w:val="00F871EC"/>
    <w:rsid w:val="00FA483F"/>
    <w:rsid w:val="00FA739A"/>
    <w:rsid w:val="00FB17E2"/>
    <w:rsid w:val="00FB24CC"/>
    <w:rsid w:val="00FB75B4"/>
    <w:rsid w:val="00FE1489"/>
    <w:rsid w:val="00FE2094"/>
    <w:rsid w:val="00FE5E33"/>
    <w:rsid w:val="00FE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B93192"/>
  <w15:chartTrackingRefBased/>
  <w15:docId w15:val="{6E656248-794D-447E-BD63-A59B8B6E5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FB5"/>
  </w:style>
  <w:style w:type="paragraph" w:styleId="Heading1">
    <w:name w:val="heading 1"/>
    <w:basedOn w:val="Normal"/>
    <w:next w:val="Normal"/>
    <w:link w:val="Heading1Char"/>
    <w:qFormat/>
    <w:rsid w:val="009C0618"/>
    <w:pPr>
      <w:keepNext/>
      <w:pageBreakBefore/>
      <w:numPr>
        <w:numId w:val="1"/>
      </w:numPr>
      <w:pBdr>
        <w:bottom w:val="single" w:sz="12" w:space="1" w:color="993366"/>
      </w:pBdr>
      <w:spacing w:before="360" w:after="0" w:line="240" w:lineRule="auto"/>
      <w:outlineLvl w:val="0"/>
    </w:pPr>
    <w:rPr>
      <w:rFonts w:ascii="Arial Bold" w:eastAsia="MS Mincho" w:hAnsi="Arial Bold" w:cs="Times New Roman"/>
      <w:b/>
      <w:smallCaps/>
      <w:sz w:val="32"/>
      <w:szCs w:val="48"/>
    </w:rPr>
  </w:style>
  <w:style w:type="paragraph" w:styleId="Heading2">
    <w:name w:val="heading 2"/>
    <w:aliases w:val="Sub-heading,Chapter Number/Appendix Letter,chn,h2,Level 2 Topic Heading,Chapter Title,GE Heading 2,l2,Major,hd2,Header 2,Second line,Frame Title,PIM2,Heading 2 Hidden,2,Section 2.1,Section 1.1,sl2,Arial 10 Fett Kursiv,Abschnitt,H21,Chapter"/>
    <w:basedOn w:val="Heading1"/>
    <w:next w:val="List1Exp"/>
    <w:link w:val="Heading2Char"/>
    <w:qFormat/>
    <w:rsid w:val="009C0618"/>
    <w:pPr>
      <w:pageBreakBefore w:val="0"/>
      <w:numPr>
        <w:numId w:val="0"/>
      </w:numPr>
      <w:pBdr>
        <w:bottom w:val="none" w:sz="0" w:space="0" w:color="auto"/>
      </w:pBdr>
      <w:outlineLvl w:val="1"/>
    </w:pPr>
    <w:rPr>
      <w:sz w:val="28"/>
      <w:szCs w:val="32"/>
    </w:rPr>
  </w:style>
  <w:style w:type="paragraph" w:styleId="Heading3">
    <w:name w:val="heading 3"/>
    <w:aliases w:val="2nd Level Head,H3,見出し 3,??? 3,Section,h21,Level 3 Head"/>
    <w:basedOn w:val="Heading2"/>
    <w:next w:val="List1Exp"/>
    <w:link w:val="Heading3Char"/>
    <w:uiPriority w:val="99"/>
    <w:qFormat/>
    <w:rsid w:val="009C0618"/>
    <w:pPr>
      <w:numPr>
        <w:ilvl w:val="2"/>
      </w:numPr>
      <w:outlineLvl w:val="2"/>
    </w:pPr>
    <w:rPr>
      <w:smallCaps w:val="0"/>
      <w:sz w:val="24"/>
      <w:szCs w:val="28"/>
    </w:rPr>
  </w:style>
  <w:style w:type="paragraph" w:styleId="Heading4">
    <w:name w:val="heading 4"/>
    <w:basedOn w:val="Heading3"/>
    <w:next w:val="List1Exp"/>
    <w:link w:val="Heading4Char"/>
    <w:qFormat/>
    <w:rsid w:val="009C0618"/>
    <w:pPr>
      <w:numPr>
        <w:ilvl w:val="3"/>
      </w:numPr>
      <w:spacing w:before="240"/>
      <w:outlineLvl w:val="3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618"/>
    <w:rPr>
      <w:rFonts w:ascii="Arial Bold" w:eastAsia="MS Mincho" w:hAnsi="Arial Bold" w:cs="Times New Roman"/>
      <w:b/>
      <w:smallCaps/>
      <w:sz w:val="32"/>
      <w:szCs w:val="48"/>
    </w:rPr>
  </w:style>
  <w:style w:type="character" w:customStyle="1" w:styleId="Heading2Char">
    <w:name w:val="Heading 2 Char"/>
    <w:aliases w:val="Sub-heading Char,Chapter Number/Appendix Letter Char,chn Char,h2 Char,Level 2 Topic Heading Char,Chapter Title Char,GE Heading 2 Char,l2 Char,Major Char,hd2 Char,Header 2 Char,Second line Char,Frame Title Char,PIM2 Char,2 Char,sl2 Char"/>
    <w:basedOn w:val="DefaultParagraphFont"/>
    <w:link w:val="Heading2"/>
    <w:uiPriority w:val="9"/>
    <w:rsid w:val="009C0618"/>
    <w:rPr>
      <w:rFonts w:ascii="Arial Bold" w:eastAsia="MS Mincho" w:hAnsi="Arial Bold" w:cs="Times New Roman"/>
      <w:b/>
      <w:smallCaps/>
      <w:sz w:val="28"/>
      <w:szCs w:val="32"/>
    </w:rPr>
  </w:style>
  <w:style w:type="character" w:customStyle="1" w:styleId="Heading3Char">
    <w:name w:val="Heading 3 Char"/>
    <w:aliases w:val="2nd Level Head Char,H3 Char,見出し 3 Char,??? 3 Char,Section Char,h21 Char,Level 3 Head Char"/>
    <w:basedOn w:val="DefaultParagraphFont"/>
    <w:link w:val="Heading3"/>
    <w:uiPriority w:val="99"/>
    <w:rsid w:val="009C0618"/>
    <w:rPr>
      <w:rFonts w:ascii="Arial Bold" w:eastAsia="MS Mincho" w:hAnsi="Arial Bold" w:cs="Times New Roman"/>
      <w:b/>
      <w:sz w:val="24"/>
      <w:szCs w:val="28"/>
    </w:rPr>
  </w:style>
  <w:style w:type="character" w:customStyle="1" w:styleId="Heading4Char">
    <w:name w:val="Heading 4 Char"/>
    <w:basedOn w:val="DefaultParagraphFont"/>
    <w:link w:val="Heading4"/>
    <w:rsid w:val="009C0618"/>
    <w:rPr>
      <w:rFonts w:ascii="Arial Bold" w:eastAsia="MS Mincho" w:hAnsi="Arial Bold" w:cs="Times New Roman"/>
      <w:b/>
      <w:sz w:val="24"/>
      <w:szCs w:val="24"/>
    </w:rPr>
  </w:style>
  <w:style w:type="paragraph" w:customStyle="1" w:styleId="List1Exp">
    <w:name w:val="List1_Exp"/>
    <w:basedOn w:val="Normal"/>
    <w:rsid w:val="009C0618"/>
    <w:pPr>
      <w:keepLines/>
      <w:spacing w:before="20" w:after="0" w:line="240" w:lineRule="auto"/>
      <w:ind w:left="1080"/>
    </w:pPr>
    <w:rPr>
      <w:rFonts w:ascii="Arial" w:eastAsia="MS Mincho" w:hAnsi="Arial" w:cs="Times New Roman"/>
      <w:sz w:val="20"/>
      <w:szCs w:val="21"/>
    </w:rPr>
  </w:style>
  <w:style w:type="paragraph" w:styleId="Caption">
    <w:name w:val="caption"/>
    <w:aliases w:val="FigureCaption"/>
    <w:basedOn w:val="List1Exp"/>
    <w:next w:val="List1Exp"/>
    <w:qFormat/>
    <w:rsid w:val="009C0618"/>
    <w:pPr>
      <w:keepNext/>
      <w:spacing w:before="240"/>
      <w:ind w:left="2160" w:hanging="1440"/>
    </w:pPr>
    <w:rPr>
      <w:rFonts w:ascii="Arial Bold" w:hAnsi="Arial Bold"/>
      <w:b/>
      <w:sz w:val="22"/>
      <w:szCs w:val="22"/>
    </w:rPr>
  </w:style>
  <w:style w:type="paragraph" w:customStyle="1" w:styleId="Normal1">
    <w:name w:val="Normal1"/>
    <w:basedOn w:val="Normal"/>
    <w:rsid w:val="009C0618"/>
    <w:pPr>
      <w:spacing w:before="120" w:after="0" w:line="240" w:lineRule="auto"/>
      <w:ind w:left="720"/>
    </w:pPr>
    <w:rPr>
      <w:rFonts w:ascii="Arial" w:eastAsia="MS Mincho" w:hAnsi="Arial" w:cs="Times New Roman"/>
      <w:sz w:val="20"/>
      <w:szCs w:val="24"/>
    </w:rPr>
  </w:style>
  <w:style w:type="character" w:styleId="Hyperlink">
    <w:name w:val="Hyperlink"/>
    <w:uiPriority w:val="99"/>
    <w:rsid w:val="009C0618"/>
    <w:rPr>
      <w:color w:val="0000FF"/>
      <w:u w:val="single"/>
    </w:rPr>
  </w:style>
  <w:style w:type="paragraph" w:customStyle="1" w:styleId="BDY">
    <w:name w:val="BDY"/>
    <w:basedOn w:val="BodyText"/>
    <w:qFormat/>
    <w:rsid w:val="0086014B"/>
    <w:rPr>
      <w:rFonts w:ascii="Arial" w:hAnsi="Arial"/>
      <w:sz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86014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6014B"/>
  </w:style>
  <w:style w:type="paragraph" w:customStyle="1" w:styleId="H2">
    <w:name w:val="H2"/>
    <w:basedOn w:val="Normal"/>
    <w:qFormat/>
    <w:rsid w:val="009D6E35"/>
    <w:pPr>
      <w:keepNext/>
      <w:keepLines/>
      <w:spacing w:before="240" w:after="0"/>
      <w:outlineLvl w:val="0"/>
    </w:pPr>
    <w:rPr>
      <w:rFonts w:ascii="Arial" w:eastAsiaTheme="majorEastAsia" w:hAnsi="Arial" w:cstheme="majorBidi"/>
      <w:color w:val="767171" w:themeColor="background2" w:themeShade="80"/>
      <w:sz w:val="36"/>
      <w:szCs w:val="32"/>
    </w:rPr>
  </w:style>
  <w:style w:type="paragraph" w:styleId="ListParagraph">
    <w:name w:val="List Paragraph"/>
    <w:basedOn w:val="Normal"/>
    <w:uiPriority w:val="34"/>
    <w:qFormat/>
    <w:rsid w:val="0027463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51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A092E"/>
  </w:style>
  <w:style w:type="paragraph" w:styleId="Header">
    <w:name w:val="header"/>
    <w:aliases w:val="*Header,h"/>
    <w:basedOn w:val="Normal"/>
    <w:link w:val="HeaderChar"/>
    <w:unhideWhenUsed/>
    <w:rsid w:val="000148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*Header Char,h Char"/>
    <w:basedOn w:val="DefaultParagraphFont"/>
    <w:link w:val="Header"/>
    <w:uiPriority w:val="99"/>
    <w:rsid w:val="0001489C"/>
  </w:style>
  <w:style w:type="paragraph" w:styleId="Footer">
    <w:name w:val="footer"/>
    <w:aliases w:val="f"/>
    <w:basedOn w:val="Normal"/>
    <w:link w:val="FooterChar"/>
    <w:unhideWhenUsed/>
    <w:rsid w:val="000148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aliases w:val="f Char"/>
    <w:basedOn w:val="DefaultParagraphFont"/>
    <w:link w:val="Footer"/>
    <w:uiPriority w:val="99"/>
    <w:rsid w:val="0001489C"/>
  </w:style>
  <w:style w:type="paragraph" w:customStyle="1" w:styleId="CoverDocumentInfo">
    <w:name w:val="Cover Document Info"/>
    <w:basedOn w:val="Heading1"/>
    <w:next w:val="CommentText"/>
    <w:rsid w:val="00336021"/>
    <w:pPr>
      <w:keepLines/>
      <w:pageBreakBefore w:val="0"/>
      <w:numPr>
        <w:numId w:val="0"/>
      </w:numPr>
      <w:pBdr>
        <w:bottom w:val="single" w:sz="2" w:space="1" w:color="808080"/>
      </w:pBdr>
      <w:spacing w:before="240" w:after="60" w:afterAutospacing="1"/>
      <w:jc w:val="both"/>
    </w:pPr>
    <w:rPr>
      <w:rFonts w:ascii="Arial Black" w:eastAsia="Times New Roman" w:hAnsi="Arial Black"/>
      <w:b w:val="0"/>
      <w:smallCaps w:val="0"/>
      <w:color w:val="808080"/>
      <w:kern w:val="20"/>
      <w:sz w:val="24"/>
      <w:szCs w:val="20"/>
      <w:lang w:val="en-IN"/>
    </w:rPr>
  </w:style>
  <w:style w:type="paragraph" w:styleId="CommentText">
    <w:name w:val="annotation text"/>
    <w:basedOn w:val="Normal"/>
    <w:link w:val="CommentTextChar"/>
    <w:unhideWhenUsed/>
    <w:rsid w:val="003360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36021"/>
    <w:rPr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783A3F"/>
    <w:pPr>
      <w:tabs>
        <w:tab w:val="right" w:leader="dot" w:pos="9628"/>
      </w:tabs>
      <w:spacing w:after="100"/>
    </w:pPr>
    <w:rPr>
      <w:b/>
      <w:noProof/>
      <w:sz w:val="36"/>
      <w:szCs w:val="36"/>
    </w:rPr>
  </w:style>
  <w:style w:type="character" w:styleId="FollowedHyperlink">
    <w:name w:val="FollowedHyperlink"/>
    <w:basedOn w:val="DefaultParagraphFont"/>
    <w:uiPriority w:val="99"/>
    <w:semiHidden/>
    <w:unhideWhenUsed/>
    <w:rsid w:val="00836532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B31DC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19766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97662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3A7163"/>
    <w:pPr>
      <w:keepLines/>
      <w:pageBreakBefore w:val="0"/>
      <w:numPr>
        <w:numId w:val="0"/>
      </w:numPr>
      <w:pBdr>
        <w:bottom w:val="none" w:sz="0" w:space="0" w:color="auto"/>
      </w:pBd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2E74B5" w:themeColor="accent1" w:themeShade="BF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3A716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A7163"/>
    <w:pPr>
      <w:spacing w:after="100"/>
      <w:ind w:left="440"/>
    </w:pPr>
  </w:style>
  <w:style w:type="paragraph" w:customStyle="1" w:styleId="Style1">
    <w:name w:val="Style1"/>
    <w:basedOn w:val="Title"/>
    <w:link w:val="Style1Char"/>
    <w:qFormat/>
    <w:rsid w:val="003A7163"/>
    <w:pPr>
      <w:pBdr>
        <w:bottom w:val="single" w:sz="12" w:space="1" w:color="9CC2E5" w:themeColor="accent1" w:themeTint="99"/>
      </w:pBdr>
      <w:spacing w:before="240" w:after="60" w:line="312" w:lineRule="auto"/>
      <w:ind w:left="360"/>
      <w:contextualSpacing w:val="0"/>
      <w:jc w:val="center"/>
      <w:outlineLvl w:val="0"/>
    </w:pPr>
    <w:rPr>
      <w:rFonts w:ascii="Calibri" w:eastAsia="MS Mincho" w:hAnsi="Calibri" w:cs="Arial"/>
      <w:b/>
      <w:bCs/>
      <w:smallCaps/>
      <w:spacing w:val="2"/>
      <w:sz w:val="32"/>
      <w:szCs w:val="32"/>
    </w:rPr>
  </w:style>
  <w:style w:type="character" w:customStyle="1" w:styleId="Style1Char">
    <w:name w:val="Style1 Char"/>
    <w:basedOn w:val="TitleChar"/>
    <w:link w:val="Style1"/>
    <w:rsid w:val="003A7163"/>
    <w:rPr>
      <w:rFonts w:ascii="Calibri" w:eastAsia="MS Mincho" w:hAnsi="Calibri" w:cs="Arial"/>
      <w:b/>
      <w:bCs/>
      <w:smallCaps/>
      <w:spacing w:val="2"/>
      <w:kern w:val="28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3A716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71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e2">
    <w:name w:val="Style2"/>
    <w:basedOn w:val="Heading1"/>
    <w:next w:val="Heading1"/>
    <w:link w:val="Style2Char"/>
    <w:autoRedefine/>
    <w:qFormat/>
    <w:rsid w:val="00A857DB"/>
    <w:pPr>
      <w:keepLines/>
      <w:pageBreakBefore w:val="0"/>
      <w:pBdr>
        <w:bottom w:val="single" w:sz="12" w:space="1" w:color="9CC2E5" w:themeColor="accent1" w:themeTint="99"/>
      </w:pBdr>
      <w:tabs>
        <w:tab w:val="num" w:pos="792"/>
      </w:tabs>
      <w:spacing w:before="240"/>
      <w:ind w:left="792" w:hanging="432"/>
    </w:pPr>
    <w:rPr>
      <w:rFonts w:ascii="Calibri" w:eastAsiaTheme="majorEastAsia" w:hAnsi="Calibri" w:cstheme="majorBidi"/>
      <w:b w:val="0"/>
      <w:bCs/>
      <w:smallCaps w:val="0"/>
      <w:color w:val="2E74B5" w:themeColor="accent1" w:themeShade="BF"/>
      <w:sz w:val="36"/>
      <w:szCs w:val="32"/>
    </w:rPr>
  </w:style>
  <w:style w:type="character" w:customStyle="1" w:styleId="Style2Char">
    <w:name w:val="Style2 Char"/>
    <w:basedOn w:val="DefaultParagraphFont"/>
    <w:link w:val="Style2"/>
    <w:rsid w:val="00A857DB"/>
    <w:rPr>
      <w:rFonts w:ascii="Calibri" w:eastAsiaTheme="majorEastAsia" w:hAnsi="Calibri" w:cstheme="majorBidi"/>
      <w:bCs/>
      <w:color w:val="2E74B5" w:themeColor="accent1" w:themeShade="BF"/>
      <w:sz w:val="36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C662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62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62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62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2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83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61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2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9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B2CA4-701E-476D-847A-E1FC6E500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4387</TotalTime>
  <Pages>6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Akhila kumar Sahu</dc:creator>
  <cp:keywords/>
  <dc:description/>
  <cp:lastModifiedBy>Ameenuddin Badiyadka</cp:lastModifiedBy>
  <cp:revision>129</cp:revision>
  <cp:lastPrinted>2018-10-12T05:22:00Z</cp:lastPrinted>
  <dcterms:created xsi:type="dcterms:W3CDTF">2018-10-09T04:25:00Z</dcterms:created>
  <dcterms:modified xsi:type="dcterms:W3CDTF">2019-06-25T11:35:00Z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c59481-0d92-4f93-abca-4982e9c5cb2a_Enabled">
    <vt:lpwstr>True</vt:lpwstr>
  </property>
  <property fmtid="{D5CDD505-2E9C-101B-9397-08002B2CF9AE}" pid="3" name="MSIP_Label_11c59481-0d92-4f93-abca-4982e9c5cb2a_SiteId">
    <vt:lpwstr>85c997b9-f494-46b3-a11d-772983cf6f11</vt:lpwstr>
  </property>
  <property fmtid="{D5CDD505-2E9C-101B-9397-08002B2CF9AE}" pid="4" name="MSIP_Label_11c59481-0d92-4f93-abca-4982e9c5cb2a_Owner">
    <vt:lpwstr>M1039952@mindtree.com</vt:lpwstr>
  </property>
  <property fmtid="{D5CDD505-2E9C-101B-9397-08002B2CF9AE}" pid="5" name="MSIP_Label_11c59481-0d92-4f93-abca-4982e9c5cb2a_SetDate">
    <vt:lpwstr>2018-11-28T06:34:33.0730097Z</vt:lpwstr>
  </property>
  <property fmtid="{D5CDD505-2E9C-101B-9397-08002B2CF9AE}" pid="6" name="MSIP_Label_11c59481-0d92-4f93-abca-4982e9c5cb2a_Name">
    <vt:lpwstr>Public</vt:lpwstr>
  </property>
  <property fmtid="{D5CDD505-2E9C-101B-9397-08002B2CF9AE}" pid="7" name="MSIP_Label_11c59481-0d92-4f93-abca-4982e9c5cb2a_Application">
    <vt:lpwstr>Microsoft Azure Information Protection</vt:lpwstr>
  </property>
  <property fmtid="{D5CDD505-2E9C-101B-9397-08002B2CF9AE}" pid="8" name="MSIP_Label_11c59481-0d92-4f93-abca-4982e9c5cb2a_Extended_MSFT_Method">
    <vt:lpwstr>Manual</vt:lpwstr>
  </property>
  <property fmtid="{D5CDD505-2E9C-101B-9397-08002B2CF9AE}" pid="9" name="Sensitivity">
    <vt:lpwstr>Public</vt:lpwstr>
  </property>
</Properties>
</file>